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4D265B" w:rsidRDefault="005E6731" w:rsidP="00583AC7">
      <w:pPr>
        <w:pStyle w:val="a5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Cs w:val="0"/>
          <w:i/>
          <w:sz w:val="32"/>
          <w:szCs w:val="32"/>
          <w:u w:val="single"/>
        </w:rPr>
        <w:t>проект</w:t>
      </w:r>
    </w:p>
    <w:p w:rsidR="00E2045D" w:rsidRPr="00F9076C" w:rsidRDefault="00E2045D" w:rsidP="00583AC7">
      <w:pPr>
        <w:pStyle w:val="a5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3538D9" w:rsidRDefault="005E6731" w:rsidP="00583AC7">
      <w:pPr>
        <w:rPr>
          <w:sz w:val="28"/>
          <w:szCs w:val="28"/>
        </w:rPr>
      </w:pPr>
      <w:r>
        <w:rPr>
          <w:sz w:val="28"/>
          <w:szCs w:val="28"/>
        </w:rPr>
        <w:t>___.06</w:t>
      </w:r>
      <w:r w:rsidR="00B12000">
        <w:rPr>
          <w:sz w:val="28"/>
          <w:szCs w:val="28"/>
        </w:rPr>
        <w:t>.2024</w:t>
      </w:r>
      <w:r w:rsidR="007E6185" w:rsidRPr="003538D9">
        <w:rPr>
          <w:sz w:val="28"/>
          <w:szCs w:val="28"/>
        </w:rPr>
        <w:t xml:space="preserve">                                                    </w:t>
      </w:r>
      <w:r w:rsidR="00CD7FF3" w:rsidRPr="003538D9">
        <w:rPr>
          <w:sz w:val="28"/>
          <w:szCs w:val="28"/>
        </w:rPr>
        <w:t xml:space="preserve">                              </w:t>
      </w:r>
      <w:r w:rsidR="006C50A5" w:rsidRPr="003538D9">
        <w:rPr>
          <w:sz w:val="28"/>
          <w:szCs w:val="28"/>
        </w:rPr>
        <w:t xml:space="preserve">      </w:t>
      </w:r>
      <w:r w:rsidR="000F20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31</w:t>
      </w:r>
      <w:r w:rsidR="003F5077">
        <w:rPr>
          <w:sz w:val="28"/>
          <w:szCs w:val="28"/>
        </w:rPr>
        <w:t>/</w:t>
      </w:r>
    </w:p>
    <w:p w:rsidR="00525ECD" w:rsidRPr="003538D9" w:rsidRDefault="00214B65" w:rsidP="00525ECD">
      <w:pPr>
        <w:jc w:val="center"/>
        <w:rPr>
          <w:sz w:val="28"/>
          <w:szCs w:val="28"/>
        </w:rPr>
      </w:pPr>
      <w:r w:rsidRPr="003538D9">
        <w:rPr>
          <w:sz w:val="28"/>
          <w:szCs w:val="28"/>
        </w:rPr>
        <w:t>ЗАТО Сибирский</w:t>
      </w:r>
    </w:p>
    <w:p w:rsidR="00F50C31" w:rsidRDefault="00F50C31" w:rsidP="00F9076C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B12000" w:rsidRDefault="00A20980" w:rsidP="00F50C31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отчёта об исполнении бюджета городского </w:t>
      </w:r>
      <w:proofErr w:type="gramStart"/>
      <w:r>
        <w:rPr>
          <w:bCs/>
          <w:sz w:val="28"/>
          <w:szCs w:val="28"/>
        </w:rPr>
        <w:t>округа</w:t>
      </w:r>
      <w:proofErr w:type="gramEnd"/>
      <w:r>
        <w:rPr>
          <w:bCs/>
          <w:sz w:val="28"/>
          <w:szCs w:val="28"/>
        </w:rPr>
        <w:t xml:space="preserve"> ЗАТО Сибирс</w:t>
      </w:r>
      <w:r w:rsidR="005E6731">
        <w:rPr>
          <w:bCs/>
          <w:sz w:val="28"/>
          <w:szCs w:val="28"/>
        </w:rPr>
        <w:t>кий Алтайского края за 2023 год</w:t>
      </w:r>
    </w:p>
    <w:p w:rsidR="00A20980" w:rsidRPr="00F50C31" w:rsidRDefault="00A20980" w:rsidP="00F50C31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5E6731" w:rsidRDefault="005E6731" w:rsidP="005E673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статьей 23 Устава муниципального образования городского округа закрытого административно – территориального образования Сибирский Алтайского края, 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</w:t>
      </w:r>
      <w:r>
        <w:rPr>
          <w:b/>
          <w:sz w:val="28"/>
          <w:szCs w:val="28"/>
        </w:rPr>
        <w:t>РЕШИЛ:</w:t>
      </w:r>
    </w:p>
    <w:p w:rsidR="005E6731" w:rsidRDefault="005E6731" w:rsidP="005E6731">
      <w:pPr>
        <w:jc w:val="center"/>
        <w:rPr>
          <w:b/>
        </w:rPr>
      </w:pPr>
    </w:p>
    <w:p w:rsidR="005E6731" w:rsidRDefault="005E6731" w:rsidP="005E6731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отчет </w:t>
      </w:r>
      <w:r>
        <w:rPr>
          <w:sz w:val="28"/>
          <w:szCs w:val="28"/>
        </w:rPr>
        <w:t xml:space="preserve">об исполнении бюджета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Сибирский Алтайского края за 2023 год,</w:t>
      </w:r>
      <w:r>
        <w:rPr>
          <w:color w:val="000000"/>
          <w:sz w:val="28"/>
          <w:szCs w:val="28"/>
        </w:rPr>
        <w:t xml:space="preserve"> в том числе общий объём доходов в сумме </w:t>
      </w:r>
      <w:r>
        <w:rPr>
          <w:bCs/>
          <w:color w:val="000000"/>
          <w:sz w:val="28"/>
          <w:szCs w:val="28"/>
        </w:rPr>
        <w:t xml:space="preserve">418 338,95 тыс. рублей, </w:t>
      </w:r>
      <w:r>
        <w:rPr>
          <w:color w:val="000000"/>
          <w:sz w:val="28"/>
          <w:szCs w:val="28"/>
        </w:rPr>
        <w:t>общий объём расходов в сумме 392 211,78 тыс. рублей, с превышением доходов над расходами (</w:t>
      </w:r>
      <w:proofErr w:type="spellStart"/>
      <w:r>
        <w:rPr>
          <w:color w:val="000000"/>
          <w:sz w:val="28"/>
          <w:szCs w:val="28"/>
        </w:rPr>
        <w:t>профицитом</w:t>
      </w:r>
      <w:proofErr w:type="spellEnd"/>
      <w:r>
        <w:rPr>
          <w:color w:val="000000"/>
          <w:sz w:val="28"/>
          <w:szCs w:val="28"/>
        </w:rPr>
        <w:t xml:space="preserve"> бюджета) в сумме 26 127,17 тыс. рублей и со следующими показателями:</w:t>
      </w:r>
    </w:p>
    <w:p w:rsidR="005E6731" w:rsidRDefault="005E6731" w:rsidP="005E6731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доходы местного бюджета по кодам классификации доходов бюджетов согласно приложению 1 к настоящему решению;</w:t>
      </w:r>
    </w:p>
    <w:p w:rsidR="005E6731" w:rsidRDefault="005E6731" w:rsidP="005E6731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расходы местного бюджета по разделам и подразделам классификации расходов бюджета согласно приложению 2 к настоящему решению;</w:t>
      </w:r>
    </w:p>
    <w:p w:rsidR="005E6731" w:rsidRDefault="005E6731" w:rsidP="005E6731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расходы местного бюджета по ведомственной структуре расходов согласно приложению 3 к настоящему решению;</w:t>
      </w:r>
    </w:p>
    <w:p w:rsidR="005E6731" w:rsidRDefault="005E6731" w:rsidP="005E673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источники финансирования дефицита местного бюджета по кодам </w:t>
      </w:r>
      <w:proofErr w:type="gramStart"/>
      <w:r>
        <w:rPr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color w:val="000000"/>
          <w:sz w:val="28"/>
          <w:szCs w:val="28"/>
        </w:rPr>
        <w:t xml:space="preserve"> согласно приложению 4 к настоящему решению.</w:t>
      </w:r>
    </w:p>
    <w:p w:rsidR="005E6731" w:rsidRDefault="005E6731" w:rsidP="005E673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 «Сибирский вестник».</w:t>
      </w:r>
    </w:p>
    <w:p w:rsidR="005E6731" w:rsidRDefault="005E6731" w:rsidP="005E673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решения возложить на комиссию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по вопросам бюджета, экономической политики и собственности (</w:t>
      </w:r>
      <w:proofErr w:type="spellStart"/>
      <w:r>
        <w:rPr>
          <w:sz w:val="28"/>
          <w:szCs w:val="28"/>
        </w:rPr>
        <w:t>Борик</w:t>
      </w:r>
      <w:proofErr w:type="spellEnd"/>
      <w:r>
        <w:rPr>
          <w:sz w:val="28"/>
          <w:szCs w:val="28"/>
        </w:rPr>
        <w:t xml:space="preserve"> Е.В.).</w:t>
      </w:r>
    </w:p>
    <w:p w:rsidR="005E6731" w:rsidRDefault="005E6731" w:rsidP="005E6731">
      <w:pPr>
        <w:jc w:val="both"/>
        <w:rPr>
          <w:sz w:val="28"/>
          <w:szCs w:val="28"/>
        </w:rPr>
      </w:pPr>
    </w:p>
    <w:p w:rsidR="005E6731" w:rsidRDefault="005E6731" w:rsidP="005E6731">
      <w:pPr>
        <w:jc w:val="both"/>
        <w:rPr>
          <w:sz w:val="28"/>
          <w:szCs w:val="28"/>
        </w:rPr>
      </w:pPr>
    </w:p>
    <w:p w:rsidR="005E6731" w:rsidRDefault="005E6731" w:rsidP="005E6731">
      <w:pPr>
        <w:jc w:val="both"/>
        <w:rPr>
          <w:sz w:val="28"/>
          <w:szCs w:val="28"/>
        </w:rPr>
      </w:pP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______________ № ______</w:t>
      </w:r>
    </w:p>
    <w:p w:rsidR="005E6731" w:rsidRDefault="005E6731" w:rsidP="005E6731">
      <w:pPr>
        <w:suppressAutoHyphens/>
      </w:pPr>
    </w:p>
    <w:p w:rsidR="005E6731" w:rsidRDefault="005E6731" w:rsidP="005E6731">
      <w:pPr>
        <w:suppressAutoHyphens/>
      </w:pPr>
    </w:p>
    <w:p w:rsidR="005E6731" w:rsidRDefault="005E6731" w:rsidP="005E6731">
      <w:pPr>
        <w:suppressAutoHyphens/>
        <w:jc w:val="center"/>
      </w:pPr>
      <w:r>
        <w:t>Доходы местного бюджета по кодам классификации доходов бюджетов</w:t>
      </w:r>
    </w:p>
    <w:p w:rsidR="005E6731" w:rsidRDefault="005E6731" w:rsidP="005E6731">
      <w:pPr>
        <w:suppressAutoHyphens/>
        <w:jc w:val="right"/>
      </w:pPr>
      <w:r>
        <w:t>тыс. рублей</w:t>
      </w:r>
    </w:p>
    <w:p w:rsidR="005E6731" w:rsidRDefault="005E6731" w:rsidP="005E6731">
      <w:pPr>
        <w:suppressAutoHyphens/>
        <w:jc w:val="right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134"/>
        <w:gridCol w:w="2552"/>
        <w:gridCol w:w="1559"/>
      </w:tblGrid>
      <w:tr w:rsidR="005E6731" w:rsidTr="005E673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E6731">
              <w:rPr>
                <w:b/>
                <w:bCs/>
                <w:color w:val="000000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265,61</w:t>
            </w:r>
          </w:p>
        </w:tc>
      </w:tr>
      <w:tr w:rsidR="005E6731" w:rsidTr="005E6731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color w:val="000000"/>
                <w:sz w:val="20"/>
                <w:szCs w:val="20"/>
              </w:rPr>
            </w:pPr>
            <w:r w:rsidRPr="005E6731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1 12 01010 01 6000 120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13,03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color w:val="000000"/>
                <w:sz w:val="20"/>
                <w:szCs w:val="20"/>
              </w:rPr>
            </w:pPr>
            <w:r w:rsidRPr="005E6731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1 12 01030 01 6000 120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245,45</w:t>
            </w:r>
          </w:p>
        </w:tc>
      </w:tr>
      <w:tr w:rsidR="005E6731" w:rsidTr="005E6731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color w:val="000000"/>
                <w:sz w:val="20"/>
                <w:szCs w:val="20"/>
              </w:rPr>
            </w:pPr>
            <w:r w:rsidRPr="005E6731">
              <w:rPr>
                <w:color w:val="000000"/>
                <w:sz w:val="20"/>
                <w:szCs w:val="20"/>
              </w:rPr>
              <w:t>Плата   за    размещение    отходов производства и потребления (федеральные        государственные органы, Банк    России, органы управления         государственными внебюджетными фондами  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1 12 01041 01 6000 120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7,12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pStyle w:val="aa"/>
              <w:jc w:val="both"/>
              <w:rPr>
                <w:b/>
                <w:sz w:val="20"/>
                <w:szCs w:val="20"/>
              </w:rPr>
            </w:pPr>
            <w:r w:rsidRPr="005E6731">
              <w:rPr>
                <w:b/>
                <w:sz w:val="20"/>
                <w:szCs w:val="20"/>
              </w:rPr>
              <w:t>Министерство образования и науки   Алтайского 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1,20</w:t>
            </w:r>
          </w:p>
        </w:tc>
      </w:tr>
      <w:tr w:rsidR="005E6731" w:rsidTr="005E6731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116 01053 01 0020 140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5E6731" w:rsidTr="005E6731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  <w:highlight w:val="yellow"/>
              </w:rPr>
            </w:pPr>
            <w:r w:rsidRPr="005E6731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116 01063 01 0020 140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5E6731" w:rsidTr="005E6731">
        <w:trPr>
          <w:trHeight w:val="4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  <w:highlight w:val="yellow"/>
              </w:rPr>
            </w:pPr>
            <w:r w:rsidRPr="005E6731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116 01203 01 0020 140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b/>
                <w:bCs/>
                <w:sz w:val="20"/>
                <w:szCs w:val="20"/>
              </w:rPr>
            </w:pPr>
            <w:r w:rsidRPr="005E6731">
              <w:rPr>
                <w:b/>
                <w:bCs/>
                <w:sz w:val="20"/>
                <w:szCs w:val="20"/>
              </w:rPr>
              <w:t xml:space="preserve">Комитет по финансам администрации городского </w:t>
            </w:r>
            <w:proofErr w:type="gramStart"/>
            <w:r w:rsidRPr="005E6731">
              <w:rPr>
                <w:b/>
                <w:bCs/>
                <w:sz w:val="20"/>
                <w:szCs w:val="20"/>
              </w:rPr>
              <w:t>округа</w:t>
            </w:r>
            <w:proofErr w:type="gramEnd"/>
            <w:r w:rsidRPr="005E6731">
              <w:rPr>
                <w:b/>
                <w:bCs/>
                <w:sz w:val="20"/>
                <w:szCs w:val="20"/>
              </w:rPr>
              <w:t xml:space="preserve"> ЗАТО Сибирский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299 443,25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1 08  07000 00 0000 000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1 08  07150 01 0000 110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E6731" w:rsidTr="005E6731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1 11 05012 04 0000 120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1 904,39</w:t>
            </w:r>
          </w:p>
        </w:tc>
      </w:tr>
      <w:tr w:rsidR="005E6731" w:rsidTr="005E6731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proofErr w:type="gramStart"/>
            <w:r w:rsidRPr="005E673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1  11  05024  04  0000  120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100,58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1  11  05034  04  0000  120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244,70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1  11  09044  04  0000  120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5 014,91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2  00  00000  00  0000  000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292 173,66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ПОСТУПЛЕНИЯ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113 751,54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2  02  15010  04  0000  150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94 163,00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2  02  35118  04  0000  150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339,20</w:t>
            </w:r>
          </w:p>
        </w:tc>
      </w:tr>
      <w:tr w:rsidR="005E6731" w:rsidTr="005E6731">
        <w:trPr>
          <w:trHeight w:val="7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2  02  35303  04  0000  150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3 513,00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2  02  25179  04  0000  150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224,53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2  02  25304  04  0000  150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5 611,81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2  02  25555  04  0000  150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9 900,00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ПОСТУПЛЕНИЯ ИЗ БЮДЖЕТА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178 422,11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2  02  00000  00  0000  000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178 422,11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2  02  01000  00  0000  000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28 470,00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lastRenderedPageBreak/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2  02  15002  04  0000  150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28 470,00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2  02  02000  00  0000  000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49 955,72</w:t>
            </w:r>
          </w:p>
        </w:tc>
      </w:tr>
      <w:tr w:rsidR="005E6731" w:rsidTr="005E6731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2  02  20216  04  0000  150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4 299,00</w:t>
            </w:r>
          </w:p>
        </w:tc>
      </w:tr>
      <w:tr w:rsidR="005E6731" w:rsidTr="005E6731">
        <w:trPr>
          <w:trHeight w:val="1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2  02  25179  04  0000  150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2 02 25555 04 0000 150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6731" w:rsidTr="005E6731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2  02  25304  04  0000  150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56,68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2  02  29999  04  0000  150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45 497,77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2  02  30000  00  0000  150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97 891,23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2  02  30024  04  0000  150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97 891,23</w:t>
            </w:r>
          </w:p>
        </w:tc>
      </w:tr>
      <w:tr w:rsidR="005E6731" w:rsidTr="005E6731">
        <w:trPr>
          <w:trHeight w:val="4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2  02  49999  04  0000  150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2 105,16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ВОЗВРАТ ОСТАТКОВ СУБСИДИЙ, СУБВЕНЦИЙ ИИНЫХ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2  19  00000  00  0000  150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b/>
                <w:bCs/>
                <w:sz w:val="20"/>
                <w:szCs w:val="20"/>
              </w:rPr>
            </w:pPr>
            <w:r w:rsidRPr="005E6731">
              <w:rPr>
                <w:b/>
                <w:bCs/>
                <w:sz w:val="20"/>
                <w:szCs w:val="20"/>
              </w:rPr>
              <w:t>Управление Федеральной налоговой службы по Алтайскому краю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118 624,92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1  01  00000  00  0000  000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104 850,29</w:t>
            </w:r>
          </w:p>
        </w:tc>
      </w:tr>
      <w:tr w:rsidR="005E6731" w:rsidTr="005E6731">
        <w:trPr>
          <w:trHeight w:val="15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1  01  02010  01  0000  110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104 310,88</w:t>
            </w:r>
          </w:p>
        </w:tc>
      </w:tr>
      <w:tr w:rsidR="005E6731" w:rsidTr="005E6731">
        <w:trPr>
          <w:trHeight w:val="20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1  01  02020  01  0000  110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37,34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5E6731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1  01  02030  01  0000  110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444,95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proofErr w:type="gramStart"/>
            <w:r w:rsidRPr="005E6731">
              <w:rPr>
                <w:sz w:val="20"/>
                <w:szCs w:val="20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1  01  02040  01  0000  110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56,24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1  01  02130 01  0000  110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1  03  00000  00  0000  110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2 447,99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1  05  00000  00  0000  000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7 880,22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1  05  01000  00  0000  110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7 578,10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1  05  01011  01  0000  110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4 706,45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1  05  01020  01  1000  110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2 871,65</w:t>
            </w:r>
          </w:p>
        </w:tc>
      </w:tr>
      <w:tr w:rsidR="005E6731" w:rsidTr="005E673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1  05  02000  02  0000  110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-25,80</w:t>
            </w:r>
          </w:p>
        </w:tc>
      </w:tr>
      <w:tr w:rsidR="005E6731" w:rsidTr="005E6731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proofErr w:type="gramStart"/>
            <w:r w:rsidRPr="005E6731">
              <w:rPr>
                <w:sz w:val="20"/>
                <w:szCs w:val="20"/>
              </w:rPr>
              <w:t>Налог, взимаемый в связи с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1  05  04010  02  0000  110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327,93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1  06  00000  00  0000  000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3 368,27</w:t>
            </w:r>
          </w:p>
        </w:tc>
      </w:tr>
      <w:tr w:rsidR="005E6731" w:rsidTr="005E6731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1  06  01020  04  0000  110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1 449,89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1  06  06032  04  1000  110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1 918,38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20"/>
                <w:szCs w:val="20"/>
              </w:rPr>
            </w:pPr>
            <w:r w:rsidRPr="005E6731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1  08  03000  00  0000  000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78,15</w:t>
            </w:r>
          </w:p>
        </w:tc>
      </w:tr>
      <w:tr w:rsidR="005E6731" w:rsidTr="005E6731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19"/>
                <w:szCs w:val="19"/>
              </w:rPr>
            </w:pPr>
            <w:r w:rsidRPr="005E6731">
              <w:rPr>
                <w:sz w:val="19"/>
                <w:szCs w:val="19"/>
              </w:rPr>
              <w:t xml:space="preserve"> 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1  08  03010  01  1000  110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78,15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b/>
                <w:bCs/>
                <w:sz w:val="19"/>
                <w:szCs w:val="19"/>
              </w:rPr>
            </w:pPr>
            <w:r w:rsidRPr="005E6731">
              <w:rPr>
                <w:b/>
                <w:bCs/>
                <w:sz w:val="19"/>
                <w:szCs w:val="19"/>
              </w:rPr>
              <w:t>Министерство внутренних дел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3,97</w:t>
            </w:r>
          </w:p>
        </w:tc>
      </w:tr>
      <w:tr w:rsidR="005E6731" w:rsidTr="005E673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19"/>
                <w:szCs w:val="19"/>
              </w:rPr>
            </w:pPr>
            <w:r w:rsidRPr="005E6731">
              <w:rPr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1  16  00000  00  0000  000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</w:t>
            </w:r>
          </w:p>
        </w:tc>
      </w:tr>
      <w:tr w:rsidR="005E6731" w:rsidTr="005E6731">
        <w:trPr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5E6731" w:rsidRDefault="005E6731" w:rsidP="005E6731">
            <w:pPr>
              <w:jc w:val="both"/>
              <w:rPr>
                <w:sz w:val="19"/>
                <w:szCs w:val="19"/>
              </w:rPr>
            </w:pPr>
            <w:proofErr w:type="gramStart"/>
            <w:r w:rsidRPr="005E6731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1  16  10123  01  0041  140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</w:t>
            </w:r>
          </w:p>
        </w:tc>
      </w:tr>
    </w:tbl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5E6731" w:rsidRDefault="005E6731" w:rsidP="005E6731">
      <w:pPr>
        <w:ind w:left="-709" w:firstLine="6379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______________ № ______</w:t>
      </w:r>
    </w:p>
    <w:p w:rsidR="005E6731" w:rsidRDefault="005E6731" w:rsidP="005E6731">
      <w:pPr>
        <w:jc w:val="right"/>
      </w:pPr>
    </w:p>
    <w:p w:rsidR="005E6731" w:rsidRDefault="005E6731" w:rsidP="005E6731">
      <w:r>
        <w:t>Расходы местного бюджета по разделам и подразделам классификации расходов бюджета</w:t>
      </w:r>
    </w:p>
    <w:p w:rsidR="005E6731" w:rsidRDefault="005E6731" w:rsidP="005E6731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p w:rsidR="005E6731" w:rsidRDefault="005E6731" w:rsidP="005E6731">
      <w:pPr>
        <w:jc w:val="right"/>
        <w:rPr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4"/>
        <w:gridCol w:w="879"/>
        <w:gridCol w:w="677"/>
        <w:gridCol w:w="1954"/>
        <w:gridCol w:w="1701"/>
      </w:tblGrid>
      <w:tr w:rsidR="005E6731" w:rsidTr="00FE4DDE">
        <w:trPr>
          <w:trHeight w:val="315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на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</w:t>
            </w:r>
          </w:p>
        </w:tc>
      </w:tr>
      <w:tr w:rsidR="005E6731" w:rsidTr="00FE4DD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>
            <w:pPr>
              <w:rPr>
                <w:sz w:val="22"/>
                <w:szCs w:val="22"/>
              </w:rPr>
            </w:pP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54 187,60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50 357,36</w:t>
            </w:r>
          </w:p>
        </w:tc>
      </w:tr>
      <w:tr w:rsidR="005E6731" w:rsidTr="00FE4DDE">
        <w:trPr>
          <w:trHeight w:val="63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2 086,11</w:t>
            </w:r>
          </w:p>
        </w:tc>
      </w:tr>
      <w:tr w:rsidR="005E6731" w:rsidTr="00FE4DDE">
        <w:trPr>
          <w:trHeight w:val="94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519,91</w:t>
            </w:r>
          </w:p>
        </w:tc>
      </w:tr>
      <w:tr w:rsidR="005E6731" w:rsidTr="00FE4DDE">
        <w:trPr>
          <w:trHeight w:val="94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27 496,08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26 948,97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6731" w:rsidTr="00FE4DDE">
        <w:trPr>
          <w:trHeight w:val="75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10 742,18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10 602,92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11 323,18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10 199,45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339,20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339,20</w:t>
            </w:r>
          </w:p>
        </w:tc>
      </w:tr>
      <w:tr w:rsidR="005E6731" w:rsidTr="00FE4DDE">
        <w:trPr>
          <w:trHeight w:val="63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5 243,35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4 747,97</w:t>
            </w:r>
          </w:p>
        </w:tc>
      </w:tr>
      <w:tr w:rsidR="005E6731" w:rsidTr="00FE4DDE">
        <w:trPr>
          <w:trHeight w:val="58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4 841,55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4 399,45</w:t>
            </w:r>
          </w:p>
        </w:tc>
      </w:tr>
      <w:tr w:rsidR="005E6731" w:rsidTr="00FE4DDE">
        <w:trPr>
          <w:trHeight w:val="63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348,52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15 278,62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14 773,21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15 092,12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14 686,71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67 154,50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64 671,30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9 950,45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9 327,20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13 120,66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11 359,82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25 552,25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25 453,14</w:t>
            </w:r>
          </w:p>
        </w:tc>
      </w:tr>
      <w:tr w:rsidR="005E6731" w:rsidTr="00FE4DDE">
        <w:trPr>
          <w:trHeight w:val="28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18 531,14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18 531,14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Образование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191 041,96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189 495,91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Дошкольное образование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73 611 50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73 556,12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Общее образование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77 889,35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76 918,18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32 575,46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32 549,50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188,39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образования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6 585,65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6 283,72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33 029,93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32 858,45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33 029,93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32 858,45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8 906,00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6 722,93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2 105,16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4 617,77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25 475,73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24 926,62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23 740,73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23 473,78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1 452,84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3 318,83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3 318,83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3 318,83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3 318,83</w:t>
            </w:r>
          </w:p>
        </w:tc>
      </w:tr>
      <w:tr w:rsidR="005E6731" w:rsidTr="00FE4DDE">
        <w:trPr>
          <w:trHeight w:val="3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5E6731">
            <w:pPr>
              <w:tabs>
                <w:tab w:val="left" w:pos="611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403 975,72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392 211,78</w:t>
            </w:r>
          </w:p>
        </w:tc>
      </w:tr>
    </w:tbl>
    <w:p w:rsidR="005E6731" w:rsidRDefault="005E6731" w:rsidP="005E6731">
      <w:pPr>
        <w:tabs>
          <w:tab w:val="left" w:pos="6110"/>
        </w:tabs>
        <w:ind w:left="-709" w:firstLine="709"/>
        <w:rPr>
          <w:sz w:val="22"/>
          <w:szCs w:val="22"/>
        </w:rPr>
      </w:pPr>
      <w:r>
        <w:rPr>
          <w:sz w:val="22"/>
          <w:szCs w:val="22"/>
        </w:rPr>
        <w:tab/>
      </w:r>
    </w:p>
    <w:p w:rsidR="005E6731" w:rsidRDefault="005E6731" w:rsidP="005E6731">
      <w:pPr>
        <w:rPr>
          <w:sz w:val="22"/>
          <w:szCs w:val="22"/>
        </w:rPr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</w:p>
    <w:p w:rsidR="005E6731" w:rsidRDefault="005E6731" w:rsidP="005E6731"/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______________ № ______</w:t>
      </w:r>
    </w:p>
    <w:p w:rsidR="005E6731" w:rsidRDefault="005E6731" w:rsidP="005E6731">
      <w:pPr>
        <w:jc w:val="right"/>
      </w:pPr>
    </w:p>
    <w:p w:rsidR="005E6731" w:rsidRDefault="005E6731" w:rsidP="005E6731">
      <w:pPr>
        <w:jc w:val="center"/>
      </w:pPr>
    </w:p>
    <w:p w:rsidR="005E6731" w:rsidRDefault="005E6731" w:rsidP="005E6731">
      <w:pPr>
        <w:jc w:val="center"/>
      </w:pPr>
      <w:r>
        <w:t>Расходы местного бюджета по ведомственной структуре расходов</w:t>
      </w:r>
    </w:p>
    <w:p w:rsidR="005E6731" w:rsidRDefault="005E6731" w:rsidP="005E6731">
      <w:pPr>
        <w:jc w:val="right"/>
      </w:pPr>
      <w:r>
        <w:t>тыс. рублей</w:t>
      </w:r>
    </w:p>
    <w:p w:rsidR="00FE4DDE" w:rsidRDefault="00FE4DDE" w:rsidP="005E6731">
      <w:pPr>
        <w:jc w:val="right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67"/>
        <w:gridCol w:w="567"/>
        <w:gridCol w:w="567"/>
        <w:gridCol w:w="1559"/>
        <w:gridCol w:w="567"/>
        <w:gridCol w:w="1452"/>
        <w:gridCol w:w="1559"/>
      </w:tblGrid>
      <w:tr w:rsidR="005E6731" w:rsidTr="00FE4DDE">
        <w:trPr>
          <w:trHeight w:val="25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Кассовый              расход</w:t>
            </w:r>
          </w:p>
        </w:tc>
      </w:tr>
      <w:tr w:rsidR="005E6731" w:rsidTr="00FE4DDE">
        <w:trPr>
          <w:trHeight w:val="25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Default="005E6731" w:rsidP="00FE4DDE">
            <w:pPr>
              <w:jc w:val="center"/>
              <w:rPr>
                <w:sz w:val="22"/>
                <w:szCs w:val="22"/>
              </w:rPr>
            </w:pP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 xml:space="preserve">Комитет по финансам администрации городского </w:t>
            </w:r>
            <w:proofErr w:type="gramStart"/>
            <w:r w:rsidRPr="00FE4DDE">
              <w:rPr>
                <w:b/>
                <w:bCs/>
                <w:sz w:val="20"/>
                <w:szCs w:val="20"/>
              </w:rPr>
              <w:t>округа</w:t>
            </w:r>
            <w:proofErr w:type="gramEnd"/>
            <w:r w:rsidRPr="00FE4DDE">
              <w:rPr>
                <w:b/>
                <w:bCs/>
                <w:sz w:val="20"/>
                <w:szCs w:val="20"/>
              </w:rPr>
              <w:t xml:space="preserve"> ЗАТО Сибирский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403 975,72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392 211,78</w:t>
            </w:r>
          </w:p>
        </w:tc>
      </w:tr>
      <w:tr w:rsidR="005E6731" w:rsidTr="00FE4DDE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54 187,60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50 357,36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 w:rsidRPr="00FE4DDE">
              <w:rPr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2 087,53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2 086,11</w:t>
            </w:r>
          </w:p>
        </w:tc>
      </w:tr>
      <w:tr w:rsidR="005E6731" w:rsidTr="00FE4DDE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2 087,53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2 086,11</w:t>
            </w:r>
          </w:p>
        </w:tc>
      </w:tr>
      <w:tr w:rsidR="005E6731" w:rsidTr="00FE4DDE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2 087,53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2 086,11</w:t>
            </w:r>
          </w:p>
        </w:tc>
      </w:tr>
      <w:tr w:rsidR="005E6731" w:rsidTr="00FE4DDE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2 087,53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2 086,11</w:t>
            </w:r>
          </w:p>
        </w:tc>
      </w:tr>
      <w:tr w:rsidR="005E6731" w:rsidTr="00FE4DDE">
        <w:trPr>
          <w:trHeight w:val="11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2 087,53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2 086,11</w:t>
            </w:r>
          </w:p>
        </w:tc>
      </w:tr>
      <w:tr w:rsidR="005E6731" w:rsidTr="00FE4DDE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27 496,08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26 948,97</w:t>
            </w:r>
          </w:p>
        </w:tc>
      </w:tr>
      <w:tr w:rsidR="005E6731" w:rsidTr="00FE4DDE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 Программа «Совершенствование муниципального управления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27 496,08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26 948,97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Решение вопросов местного значения, отнесенных к компетенции </w:t>
            </w:r>
            <w:proofErr w:type="gramStart"/>
            <w:r w:rsidRPr="00FE4DDE">
              <w:rPr>
                <w:sz w:val="20"/>
                <w:szCs w:val="20"/>
              </w:rPr>
              <w:t>Администрации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27 225,91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26 683,46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27 225,91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26 683,46</w:t>
            </w:r>
          </w:p>
        </w:tc>
      </w:tr>
      <w:tr w:rsidR="005E6731" w:rsidTr="00FE4DDE">
        <w:trPr>
          <w:trHeight w:val="10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25 941,96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25 788,02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841,37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54,07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Совершенствование прохождения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265,51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265,51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265,51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5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Осуществление 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7 505,87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7 410,43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7 505,87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7 410,43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Решение вопросов местного значения, отнесенных к компетенции </w:t>
            </w:r>
            <w:proofErr w:type="gramStart"/>
            <w:r w:rsidRPr="00FE4DDE">
              <w:rPr>
                <w:sz w:val="20"/>
                <w:szCs w:val="20"/>
              </w:rPr>
              <w:t>Администрации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7 367,25</w:t>
            </w:r>
          </w:p>
        </w:tc>
      </w:tr>
      <w:tr w:rsidR="005E6731" w:rsidTr="00FE4DDE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7 367,25</w:t>
            </w:r>
          </w:p>
        </w:tc>
      </w:tr>
      <w:tr w:rsidR="005E6731" w:rsidTr="00FE4DDE">
        <w:trPr>
          <w:trHeight w:val="10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4DDE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7 289,92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77,33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Совершенствование прохождения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sz w:val="20"/>
                <w:szCs w:val="20"/>
              </w:rPr>
              <w:t>43,18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sz w:val="20"/>
                <w:szCs w:val="20"/>
              </w:rPr>
              <w:t>43,18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sz w:val="20"/>
                <w:szCs w:val="20"/>
              </w:rPr>
              <w:t>43,18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sz w:val="20"/>
                <w:szCs w:val="20"/>
              </w:rPr>
              <w:t>43,18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sz w:val="20"/>
                <w:szCs w:val="20"/>
              </w:rPr>
              <w:t>43,18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sz w:val="20"/>
                <w:szCs w:val="20"/>
              </w:rPr>
              <w:t>43,18</w:t>
            </w:r>
          </w:p>
        </w:tc>
      </w:tr>
      <w:tr w:rsidR="005E6731" w:rsidTr="00FE4DDE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proofErr w:type="spellStart"/>
            <w:r w:rsidRPr="00FE4DDE">
              <w:rPr>
                <w:sz w:val="20"/>
                <w:szCs w:val="20"/>
              </w:rPr>
              <w:t>Непрограммная</w:t>
            </w:r>
            <w:proofErr w:type="spellEnd"/>
            <w:r w:rsidRPr="00FE4DDE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99 0 09 14100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99 0 09 14100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11 323,18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10 199,45</w:t>
            </w:r>
          </w:p>
        </w:tc>
      </w:tr>
      <w:tr w:rsidR="005E6731" w:rsidTr="00FE4DDE">
        <w:trPr>
          <w:trHeight w:val="7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328,51</w:t>
            </w:r>
          </w:p>
        </w:tc>
      </w:tr>
      <w:tr w:rsidR="005E6731" w:rsidTr="00FE4DDE">
        <w:trPr>
          <w:trHeight w:val="4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328,51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328,51</w:t>
            </w:r>
          </w:p>
        </w:tc>
      </w:tr>
      <w:tr w:rsidR="005E6731" w:rsidTr="00FE4DDE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303,88</w:t>
            </w:r>
          </w:p>
        </w:tc>
      </w:tr>
      <w:tr w:rsidR="005E6731" w:rsidTr="00FE4DDE">
        <w:trPr>
          <w:trHeight w:val="6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24,63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10 757,58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9 679,49</w:t>
            </w:r>
          </w:p>
        </w:tc>
      </w:tr>
      <w:tr w:rsidR="005E6731" w:rsidTr="00FE4DDE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Совершенствование прохождения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1 917,36</w:t>
            </w:r>
          </w:p>
        </w:tc>
      </w:tr>
      <w:tr w:rsidR="005E6731" w:rsidTr="00FE4DDE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1 917,36</w:t>
            </w:r>
          </w:p>
        </w:tc>
      </w:tr>
      <w:tr w:rsidR="005E6731" w:rsidTr="00FE4DDE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1 827,51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89,85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Совершенствование механизмов управления муниципальной собственностью и развитие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2 406,97</w:t>
            </w:r>
          </w:p>
        </w:tc>
      </w:tr>
      <w:tr w:rsidR="005E6731" w:rsidTr="00FE4DDE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397,77</w:t>
            </w:r>
          </w:p>
        </w:tc>
      </w:tr>
      <w:tr w:rsidR="005E6731" w:rsidTr="00FE4DDE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397,77</w:t>
            </w:r>
          </w:p>
        </w:tc>
      </w:tr>
      <w:tr w:rsidR="005E6731" w:rsidTr="00FE4DDE">
        <w:trPr>
          <w:trHeight w:val="8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Укрепление и развитие материально-технической базы органов местного самоуправления, осуществление обязательных платежей за имущество, закрепленное за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1 707,01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1 628,71</w:t>
            </w:r>
          </w:p>
        </w:tc>
      </w:tr>
      <w:tr w:rsidR="005E6731" w:rsidTr="00FE4DDE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78,30</w:t>
            </w:r>
          </w:p>
        </w:tc>
      </w:tr>
      <w:tr w:rsidR="005E6731" w:rsidTr="00FE4DDE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11 0 04 67370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262,19</w:t>
            </w:r>
          </w:p>
        </w:tc>
      </w:tr>
      <w:tr w:rsidR="005E6731" w:rsidTr="00FE4DDE">
        <w:trPr>
          <w:trHeight w:val="10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11 0 04 67370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260,28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11 0 04 67370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</w:tr>
      <w:tr w:rsidR="005E6731" w:rsidTr="00FE4DDE">
        <w:trPr>
          <w:trHeight w:val="10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рыночной стоимости объектов муниципальной собственности, техническая инвентаризация объектов недвижимости, межевание, раздел (выдел) земельных участков и оформление права муниципальной собственности на объекты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11 0 04 67380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11 0 04 67380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5E6731" w:rsidTr="00FE4DDE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Централизация ведения бухгалтерского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4 453,34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4 401,87</w:t>
            </w:r>
          </w:p>
        </w:tc>
      </w:tr>
      <w:tr w:rsidR="005E6731" w:rsidTr="00FE4DDE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11 0 05 10820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4 401,87</w:t>
            </w:r>
          </w:p>
        </w:tc>
      </w:tr>
      <w:tr w:rsidR="005E6731" w:rsidTr="00FE4DDE">
        <w:trPr>
          <w:trHeight w:val="10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E4DDE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11 0 05 10820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4 256,50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11 0 05 10820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145,37</w:t>
            </w:r>
          </w:p>
        </w:tc>
      </w:tr>
      <w:tr w:rsidR="005E6731" w:rsidTr="00FE4DDE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Организация закупок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953,29</w:t>
            </w:r>
          </w:p>
        </w:tc>
      </w:tr>
      <w:tr w:rsidR="005E6731" w:rsidTr="00FE4DDE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11 0 06 10820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953,29</w:t>
            </w:r>
          </w:p>
        </w:tc>
      </w:tr>
      <w:tr w:rsidR="005E6731" w:rsidTr="00FE4DDE">
        <w:trPr>
          <w:trHeight w:val="10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11 0 06 10820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977,22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949,31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11 0 06 10820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50,40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3,98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9,78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181,67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Обеспечение соблюдения требований к антитеррористической защищенности объектов, </w:t>
            </w:r>
            <w:r w:rsidRPr="00FE4DDE">
              <w:rPr>
                <w:sz w:val="20"/>
                <w:szCs w:val="20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181,67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181,67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181,67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339,20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339,20</w:t>
            </w:r>
          </w:p>
        </w:tc>
      </w:tr>
      <w:tr w:rsidR="005E6731" w:rsidTr="00FE4DDE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339,20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339,20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339,20</w:t>
            </w:r>
          </w:p>
        </w:tc>
      </w:tr>
      <w:tr w:rsidR="005E6731" w:rsidTr="00FE4DDE">
        <w:trPr>
          <w:trHeight w:val="10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324,22</w:t>
            </w:r>
          </w:p>
        </w:tc>
      </w:tr>
      <w:tr w:rsidR="005E6731" w:rsidTr="00FE4DDE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14,98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5 243,35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4 747,97</w:t>
            </w:r>
          </w:p>
        </w:tc>
      </w:tr>
      <w:tr w:rsidR="005E6731" w:rsidTr="00FE4DDE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4 841,55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4 399,45</w:t>
            </w:r>
          </w:p>
        </w:tc>
      </w:tr>
      <w:tr w:rsidR="005E6731" w:rsidTr="00FE4DDE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«Защита населения и </w:t>
            </w:r>
            <w:proofErr w:type="gramStart"/>
            <w:r w:rsidRPr="00FE4DDE">
              <w:rPr>
                <w:sz w:val="20"/>
                <w:szCs w:val="20"/>
              </w:rPr>
              <w:t>территории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от чрезвычайных ситуаций и 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4 841,55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4 399,45</w:t>
            </w:r>
          </w:p>
        </w:tc>
      </w:tr>
      <w:tr w:rsidR="005E6731" w:rsidTr="00FE4DDE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Приобретение оборудования и снаряжения для предупреждения и ликвидации чрезвычайных ситуаций и обеспечения пожарной безопасности, обеспечение его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5E6731" w:rsidTr="00FE4DDE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Проведение мероприятий по предупреждению и ликвидации чрезвычайных ситуаций,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</w:t>
            </w:r>
          </w:p>
        </w:tc>
      </w:tr>
      <w:tr w:rsidR="005E6731" w:rsidTr="00FE4DDE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</w:t>
            </w:r>
          </w:p>
        </w:tc>
      </w:tr>
      <w:tr w:rsidR="005E6731" w:rsidTr="00FE4DDE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FE4DDE">
              <w:rPr>
                <w:sz w:val="20"/>
                <w:szCs w:val="20"/>
              </w:rPr>
              <w:t>ЕДДС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4 228,28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49 0 04 10860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4 228,28</w:t>
            </w:r>
          </w:p>
        </w:tc>
      </w:tr>
      <w:tr w:rsidR="005E6731" w:rsidTr="00FE4DDE">
        <w:trPr>
          <w:trHeight w:val="10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49 0 04 10860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3 859,70</w:t>
            </w:r>
          </w:p>
        </w:tc>
      </w:tr>
      <w:tr w:rsidR="005E6731" w:rsidTr="00FE4DDE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49 0 04 10860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368,58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348,52</w:t>
            </w:r>
          </w:p>
        </w:tc>
      </w:tr>
      <w:tr w:rsidR="005E6731" w:rsidTr="00FE4DDE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348,52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Информационно-пропагандистское сопровождение и методическое обеспечение профилактики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348,52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348,52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348,52</w:t>
            </w:r>
          </w:p>
        </w:tc>
      </w:tr>
      <w:tr w:rsidR="005E6731" w:rsidTr="00FE4DDE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FE4DDE">
              <w:rPr>
                <w:b/>
                <w:bCs/>
                <w:sz w:val="20"/>
                <w:szCs w:val="20"/>
              </w:rPr>
              <w:t>H</w:t>
            </w:r>
            <w:proofErr w:type="gramEnd"/>
            <w:r w:rsidRPr="00FE4DDE">
              <w:rPr>
                <w:b/>
                <w:bCs/>
                <w:sz w:val="20"/>
                <w:szCs w:val="20"/>
              </w:rPr>
              <w:t xml:space="preserve">АЦИОHАЛЬHАЯ </w:t>
            </w:r>
            <w:r w:rsidRPr="00FE4DDE">
              <w:rPr>
                <w:b/>
                <w:bCs/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15 278,62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14 773,21</w:t>
            </w:r>
          </w:p>
        </w:tc>
      </w:tr>
      <w:tr w:rsidR="005E6731" w:rsidTr="00FE4DDE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86,50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proofErr w:type="spellStart"/>
            <w:r w:rsidRPr="00FE4DDE">
              <w:rPr>
                <w:sz w:val="20"/>
                <w:szCs w:val="20"/>
              </w:rPr>
              <w:t>Непрограммная</w:t>
            </w:r>
            <w:proofErr w:type="spellEnd"/>
            <w:r w:rsidRPr="00FE4DDE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86,50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Мероприятия в области сельского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</w:tr>
      <w:tr w:rsidR="005E6731" w:rsidTr="00FE4DDE">
        <w:trPr>
          <w:trHeight w:val="4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99 0 05 70400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</w:tr>
      <w:tr w:rsidR="005E6731" w:rsidTr="00FE4DDE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99 0 05 70400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15 092,12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14 686,71</w:t>
            </w:r>
          </w:p>
        </w:tc>
      </w:tr>
      <w:tr w:rsidR="005E6731" w:rsidTr="00FE4DDE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"Повышение безопасности дорожного движения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168,31</w:t>
            </w:r>
          </w:p>
        </w:tc>
      </w:tr>
      <w:tr w:rsidR="005E6731" w:rsidTr="00FE4DDE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Мероприятия по организации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168,31</w:t>
            </w:r>
          </w:p>
        </w:tc>
      </w:tr>
      <w:tr w:rsidR="005E6731" w:rsidTr="00FE4DDE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168,31</w:t>
            </w:r>
          </w:p>
        </w:tc>
      </w:tr>
      <w:tr w:rsidR="005E6731" w:rsidTr="00FE4DDE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168,31</w:t>
            </w:r>
          </w:p>
        </w:tc>
      </w:tr>
      <w:tr w:rsidR="005E6731" w:rsidTr="00FE4DDE">
        <w:trPr>
          <w:trHeight w:val="8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14 912,64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14 518,40</w:t>
            </w:r>
          </w:p>
        </w:tc>
      </w:tr>
      <w:tr w:rsidR="005E6731" w:rsidTr="00FE4DDE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Дорожная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7 922,96</w:t>
            </w:r>
          </w:p>
        </w:tc>
      </w:tr>
      <w:tr w:rsidR="005E6731" w:rsidTr="00FE4DDE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Строительство (реконструкция), капитальный ремонт, ремонт и содержание автомобильных дорог общего пользования в границах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35 0 03 60780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795,26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35 0 03 60780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795,26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35 0 03 60830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6 657,80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6 657,80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35 0 03 60830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6 657,80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6 657,80</w:t>
            </w:r>
          </w:p>
        </w:tc>
      </w:tr>
      <w:tr w:rsidR="005E6731" w:rsidTr="00FE4DDE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Обновление коммунальной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35 0 03 63660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469,90</w:t>
            </w:r>
          </w:p>
        </w:tc>
      </w:tr>
      <w:tr w:rsidR="005E6731" w:rsidTr="00FE4DDE">
        <w:trPr>
          <w:trHeight w:val="10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35 0 03 63660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469,90</w:t>
            </w:r>
          </w:p>
        </w:tc>
      </w:tr>
      <w:tr w:rsidR="005E6731" w:rsidTr="00FE4DDE">
        <w:trPr>
          <w:trHeight w:val="3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6 878,63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6 595,44</w:t>
            </w:r>
          </w:p>
        </w:tc>
      </w:tr>
      <w:tr w:rsidR="005E6731" w:rsidTr="00FE4DDE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Строительство (реконструкция), капитальный ремонт, ремонт и содержание автомобильных дорог общего пользования в границах городского округа в рамках объемов бюджетных ассигнований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</w:tr>
      <w:tr w:rsidR="005E6731" w:rsidTr="00FE4DDE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6 595,44</w:t>
            </w:r>
          </w:p>
        </w:tc>
      </w:tr>
      <w:tr w:rsidR="005E6731" w:rsidTr="00FE4DDE">
        <w:trPr>
          <w:trHeight w:val="8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проектирования, строительства, реконструкции, капитального ремонта и </w:t>
            </w:r>
            <w:proofErr w:type="gramStart"/>
            <w:r w:rsidRPr="00FE4DDE">
              <w:rPr>
                <w:sz w:val="20"/>
                <w:szCs w:val="20"/>
              </w:rPr>
              <w:t>ремонта</w:t>
            </w:r>
            <w:proofErr w:type="gramEnd"/>
            <w:r w:rsidRPr="00FE4DDE">
              <w:rPr>
                <w:sz w:val="20"/>
                <w:szCs w:val="20"/>
              </w:rPr>
              <w:t xml:space="preserve"> автомобильных дорог общего пользования местного значения в рамках объема бюджетных ассигнований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4 342,43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4 342,43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Строительство (реконструкция), капитальный ремонт, ремонт и содержание автомобильных дорог общего пользования в рамках объема бюджетных ассигнований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2 253,01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2 253,01</w:t>
            </w:r>
          </w:p>
        </w:tc>
      </w:tr>
      <w:tr w:rsidR="005E6731" w:rsidTr="00FE4DDE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«Поддержка и развитие субъектов малого и среднего предпринимательства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Развитие системы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67 154,50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64 671,30</w:t>
            </w:r>
          </w:p>
        </w:tc>
      </w:tr>
      <w:tr w:rsidR="005E6731" w:rsidTr="00FE4DDE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9 950,45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9 327,20</w:t>
            </w:r>
          </w:p>
        </w:tc>
      </w:tr>
      <w:tr w:rsidR="005E6731" w:rsidTr="00FE4DDE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9 950,45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9 327,20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9 950,45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9 327,20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904,93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904,93</w:t>
            </w:r>
          </w:p>
        </w:tc>
      </w:tr>
      <w:tr w:rsidR="005E6731" w:rsidTr="00FE4DDE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1 382,03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1 382,03</w:t>
            </w:r>
          </w:p>
        </w:tc>
      </w:tr>
      <w:tr w:rsidR="005E6731" w:rsidTr="00FE4DDE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7 040,24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7 040,24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13 120,66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11 359,82</w:t>
            </w:r>
          </w:p>
        </w:tc>
      </w:tr>
      <w:tr w:rsidR="005E6731" w:rsidTr="00FE4DDE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13 120,66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11 359,82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13 120,66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11 359,82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9 639,63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8 049,11</w:t>
            </w:r>
          </w:p>
        </w:tc>
      </w:tr>
      <w:tr w:rsidR="005E6731" w:rsidTr="00FE4DDE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9 639,63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8 049,11</w:t>
            </w:r>
          </w:p>
        </w:tc>
      </w:tr>
      <w:tr w:rsidR="005E6731" w:rsidTr="00FE4DDE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мероприятия в сфере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35 0 06 63020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3 310,71</w:t>
            </w:r>
          </w:p>
        </w:tc>
      </w:tr>
      <w:tr w:rsidR="005E6731" w:rsidTr="00FE4DDE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35 0 06 63020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3 310,71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государственной экспертизы проектной документации на проведение капитального ремонта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35 0 06 63680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35 0 06 63680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25 552,25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25 453,14</w:t>
            </w:r>
          </w:p>
        </w:tc>
      </w:tr>
      <w:tr w:rsidR="005E6731" w:rsidTr="00FE4DDE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15 451,24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15 352,13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15 451,24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15 352,13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109,32</w:t>
            </w:r>
          </w:p>
        </w:tc>
      </w:tr>
      <w:tr w:rsidR="005E6731" w:rsidTr="00FE4DDE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109,32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Муниципальные учреждения по содержанию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8 353,57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8 353,57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FE4DDE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8 353,57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8 353,57</w:t>
            </w:r>
          </w:p>
        </w:tc>
      </w:tr>
      <w:tr w:rsidR="005E6731" w:rsidTr="00FE4DDE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Муниципальные учреждения по озеленению и содержанию элементов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4 958,24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4 958,24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Разработка проектов благоустройства территории и прохождение экспертизы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Содержание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35 0 01 63640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1 901,00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35 0 01 63640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1 901,00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"Формирование комфортной городской среды на </w:t>
            </w:r>
            <w:proofErr w:type="gramStart"/>
            <w:r w:rsidRPr="00FE4DDE">
              <w:rPr>
                <w:sz w:val="20"/>
                <w:szCs w:val="20"/>
              </w:rPr>
              <w:t>территории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10 101,01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10 101,01</w:t>
            </w:r>
          </w:p>
        </w:tc>
      </w:tr>
      <w:tr w:rsidR="005E6731" w:rsidTr="00FE4DDE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10 101,01</w:t>
            </w:r>
          </w:p>
        </w:tc>
      </w:tr>
      <w:tr w:rsidR="005E6731" w:rsidTr="00FE4DDE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18 531,14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18 531,14</w:t>
            </w:r>
          </w:p>
        </w:tc>
      </w:tr>
      <w:tr w:rsidR="005E6731" w:rsidTr="00FE4DDE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18 531,14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18 531,14</w:t>
            </w:r>
          </w:p>
        </w:tc>
      </w:tr>
      <w:tr w:rsidR="005E6731" w:rsidTr="00FE4DDE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18 531,14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18 531,14</w:t>
            </w:r>
          </w:p>
        </w:tc>
      </w:tr>
      <w:tr w:rsidR="005E6731" w:rsidTr="00FE4DDE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18 351,19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18 351,19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18 351,19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18 351,19</w:t>
            </w:r>
          </w:p>
        </w:tc>
      </w:tr>
      <w:tr w:rsidR="005E6731" w:rsidTr="00FE4DDE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Прочие мероприятия по содержанию и эксплуатации имущества, находящегося в муниципальной собственности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179,95</w:t>
            </w:r>
          </w:p>
        </w:tc>
      </w:tr>
      <w:tr w:rsidR="005E6731" w:rsidTr="00FE4DDE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35 0 02 63620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179,95</w:t>
            </w:r>
          </w:p>
        </w:tc>
      </w:tr>
      <w:tr w:rsidR="005E6731" w:rsidTr="00FE4DDE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191 041,94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189 495,91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73 611,50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73 556,13</w:t>
            </w:r>
          </w:p>
        </w:tc>
      </w:tr>
      <w:tr w:rsidR="005E6731" w:rsidTr="00FE4DDE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4,00</w:t>
            </w:r>
          </w:p>
        </w:tc>
      </w:tr>
      <w:tr w:rsidR="005E6731" w:rsidTr="00FE4DDE">
        <w:trPr>
          <w:trHeight w:val="4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образования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73 578,70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73 552,13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73 578,70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73 552,13</w:t>
            </w:r>
          </w:p>
        </w:tc>
      </w:tr>
      <w:tr w:rsidR="005E6731" w:rsidTr="00FE4DDE">
        <w:trPr>
          <w:trHeight w:val="5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деятельности детских дошкольных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47 0 02 10390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32 155,30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32 155,31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47 0 02 10390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32 155,30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32 155,31</w:t>
            </w:r>
          </w:p>
        </w:tc>
      </w:tr>
      <w:tr w:rsidR="005E6731" w:rsidTr="00FE4DDE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</w:t>
            </w:r>
          </w:p>
        </w:tc>
      </w:tr>
      <w:tr w:rsidR="005E6731" w:rsidTr="00FE4DDE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</w:t>
            </w:r>
          </w:p>
        </w:tc>
      </w:tr>
      <w:tr w:rsidR="005E6731" w:rsidTr="00FE4DDE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41 014,42</w:t>
            </w:r>
          </w:p>
        </w:tc>
      </w:tr>
      <w:tr w:rsidR="005E6731" w:rsidTr="00FE4DDE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5E6731" w:rsidTr="00FE4DDE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</w:tr>
      <w:tr w:rsidR="005E6731" w:rsidTr="00FE4DDE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41 012,00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41 012,00</w:t>
            </w:r>
          </w:p>
        </w:tc>
      </w:tr>
      <w:tr w:rsidR="005E6731" w:rsidTr="00FE4DDE">
        <w:trPr>
          <w:trHeight w:val="2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77 889,35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76 918,17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</w:t>
            </w:r>
          </w:p>
        </w:tc>
      </w:tr>
      <w:tr w:rsidR="005E6731" w:rsidTr="00FE4DDE">
        <w:trPr>
          <w:trHeight w:val="2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Организационное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  <w:highlight w:val="green"/>
              </w:rPr>
            </w:pPr>
            <w:r w:rsidRPr="00FE4DDE">
              <w:rPr>
                <w:sz w:val="20"/>
                <w:szCs w:val="20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  <w:highlight w:val="green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398,74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398,74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398,74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398,74</w:t>
            </w:r>
          </w:p>
        </w:tc>
      </w:tr>
      <w:tr w:rsidR="005E6731" w:rsidTr="00FE4DDE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образования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77 241,85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76 486,63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Развитие общего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77 015,05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76 259,83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деятельности школ - детских садов, школ начальных, неполных средних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12 921,28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12 921,28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12 921,28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12 921,28</w:t>
            </w:r>
          </w:p>
        </w:tc>
      </w:tr>
      <w:tr w:rsidR="005E6731" w:rsidTr="00FE4DDE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Ежемесячное вознаграждение за классное руководство педагогическим работникам муниципальных общеобразовательных организаций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3 513,00</w:t>
            </w:r>
          </w:p>
        </w:tc>
      </w:tr>
      <w:tr w:rsidR="005E6731" w:rsidTr="00FE4DDE">
        <w:trPr>
          <w:trHeight w:val="2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3 513,00</w:t>
            </w:r>
          </w:p>
        </w:tc>
      </w:tr>
      <w:tr w:rsidR="005E6731" w:rsidTr="00FE4DDE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Организация бесплатного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47 0 03 60001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2 380,11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47 0 03 60001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2 380,11</w:t>
            </w:r>
          </w:p>
        </w:tc>
      </w:tr>
      <w:tr w:rsidR="005E6731" w:rsidTr="00FE4DDE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1 000,26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692,23</w:t>
            </w:r>
          </w:p>
        </w:tc>
      </w:tr>
      <w:tr w:rsidR="005E6731" w:rsidTr="00FE4DDE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1 000,26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692,23</w:t>
            </w:r>
          </w:p>
        </w:tc>
      </w:tr>
      <w:tr w:rsidR="005E6731" w:rsidTr="00FE4DDE">
        <w:trPr>
          <w:trHeight w:val="7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Укрепление и развитие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92,20</w:t>
            </w:r>
          </w:p>
        </w:tc>
      </w:tr>
      <w:tr w:rsidR="005E6731" w:rsidTr="00FE4DDE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92,20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47 0 03 70910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50 794,00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47 0 03 70910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50 794,00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47 0 03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198,51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47 0 03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198,51</w:t>
            </w:r>
          </w:p>
        </w:tc>
      </w:tr>
      <w:tr w:rsidR="005E6731" w:rsidTr="00FE4DDE">
        <w:trPr>
          <w:trHeight w:val="10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proofErr w:type="gramStart"/>
            <w:r w:rsidRPr="00FE4DDE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L3042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5 668,50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03 L3042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5 668,50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ЕВ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ЕВ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ЕВ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226,80</w:t>
            </w:r>
          </w:p>
        </w:tc>
      </w:tr>
      <w:tr w:rsidR="005E6731" w:rsidTr="00FE4DDE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32 575,46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32 549,50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15,00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5E6731" w:rsidTr="00FE4DDE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образования 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11 057,90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11 057,90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Развитие муниципальной системы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5E6731" w:rsidTr="00FE4DDE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Педагогические кадры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47 0 01 65510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47 0 01 65510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5E6731" w:rsidTr="00FE4DDE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Развитие дополнительного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11 049,90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11 049,90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47 0 04 10420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8 516,44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47 0 04 10420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8 516,44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47 0 04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2 533,46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47 0 04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2 533,46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культуры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17 648,29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17 639,33</w:t>
            </w:r>
          </w:p>
        </w:tc>
      </w:tr>
      <w:tr w:rsidR="005E6731" w:rsidTr="00FE4DDE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74,63</w:t>
            </w:r>
          </w:p>
        </w:tc>
      </w:tr>
      <w:tr w:rsidR="005E6731" w:rsidTr="00FE4DDE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74,63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74,63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5E6731" w:rsidTr="00FE4DDE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Реализация  отдельных полномочий органов местного самоуправления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17 528,29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17 528,29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4 349,01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4 349,01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части расходов местных бюджетов по оплате труда работников </w:t>
            </w:r>
            <w:r w:rsidRPr="00FE4DDE">
              <w:rPr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13 179,28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13 179,28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13 179,28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13 179,28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3 837,27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3 837,27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Реализация 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3 837,27</w:t>
            </w:r>
          </w:p>
        </w:tc>
      </w:tr>
      <w:tr w:rsidR="005E6731" w:rsidTr="00FE4DDE">
        <w:trPr>
          <w:trHeight w:val="2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1 948,95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1 948,95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1 888,32</w:t>
            </w:r>
          </w:p>
        </w:tc>
      </w:tr>
      <w:tr w:rsidR="005E6731" w:rsidTr="00FE4DDE">
        <w:trPr>
          <w:trHeight w:val="5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1 888,32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188,39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«Реализация молодежной политики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188,39</w:t>
            </w:r>
          </w:p>
        </w:tc>
      </w:tr>
      <w:tr w:rsidR="005E6731" w:rsidTr="00FE4DDE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Создание условий для гражданско-патриотического, духовно-нравственного воспитания молодежи, расширения возможностей для ее эффективной самореализации и формирования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109,75</w:t>
            </w:r>
          </w:p>
        </w:tc>
      </w:tr>
      <w:tr w:rsidR="005E6731" w:rsidTr="00FE4DDE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109,75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109,75</w:t>
            </w:r>
          </w:p>
        </w:tc>
      </w:tr>
      <w:tr w:rsidR="005E6731" w:rsidTr="00FE4DDE">
        <w:trPr>
          <w:trHeight w:val="10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71,88</w:t>
            </w:r>
          </w:p>
        </w:tc>
      </w:tr>
      <w:tr w:rsidR="005E6731" w:rsidTr="00FE4DDE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71,88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71,88</w:t>
            </w:r>
          </w:p>
        </w:tc>
      </w:tr>
      <w:tr w:rsidR="005E6731" w:rsidTr="00FE4DDE">
        <w:trPr>
          <w:trHeight w:val="8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proofErr w:type="gramStart"/>
            <w:r w:rsidRPr="00FE4DDE">
              <w:rPr>
                <w:sz w:val="20"/>
                <w:szCs w:val="20"/>
              </w:rPr>
              <w:t>Организация мероприятий, направленных на профилактику асоциального и деструктивного поведения молодежи, поддержка детей и молодежи, находящиеся в социально-опасном положении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6,76</w:t>
            </w:r>
          </w:p>
        </w:tc>
      </w:tr>
      <w:tr w:rsidR="005E6731" w:rsidTr="00FE4DDE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6,76</w:t>
            </w:r>
          </w:p>
        </w:tc>
      </w:tr>
      <w:tr w:rsidR="005E6731" w:rsidTr="00FE4DDE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6,76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6 585,65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6283,72</w:t>
            </w:r>
          </w:p>
        </w:tc>
      </w:tr>
      <w:tr w:rsidR="005E6731" w:rsidTr="00FE4DDE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sz w:val="20"/>
                <w:szCs w:val="20"/>
              </w:rPr>
              <w:t xml:space="preserve"> 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1 050,03</w:t>
            </w:r>
          </w:p>
        </w:tc>
      </w:tr>
      <w:tr w:rsidR="005E6731" w:rsidTr="00FE4DDE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1 050,03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1 050,03</w:t>
            </w:r>
          </w:p>
        </w:tc>
      </w:tr>
      <w:tr w:rsidR="005E6731" w:rsidTr="00FE4DDE">
        <w:trPr>
          <w:trHeight w:val="10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1 010,17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39,86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Мероприятия,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E6731" w:rsidTr="00FE4DDE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E6731" w:rsidTr="00FE4DDE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4 726,88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4 486,92</w:t>
            </w:r>
          </w:p>
        </w:tc>
      </w:tr>
      <w:tr w:rsidR="005E6731" w:rsidTr="00FE4DDE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Решение вопросов местного </w:t>
            </w:r>
            <w:r w:rsidRPr="00FE4DDE">
              <w:rPr>
                <w:sz w:val="20"/>
                <w:szCs w:val="20"/>
              </w:rPr>
              <w:lastRenderedPageBreak/>
              <w:t xml:space="preserve">значения, отнесенных к компетенции </w:t>
            </w:r>
            <w:proofErr w:type="gramStart"/>
            <w:r w:rsidRPr="00FE4DDE">
              <w:rPr>
                <w:sz w:val="20"/>
                <w:szCs w:val="20"/>
              </w:rPr>
              <w:t>Администрации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4 426,25</w:t>
            </w:r>
          </w:p>
        </w:tc>
      </w:tr>
      <w:tr w:rsidR="005E6731" w:rsidTr="00FE4DDE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4 426,25</w:t>
            </w:r>
          </w:p>
        </w:tc>
      </w:tr>
      <w:tr w:rsidR="005E6731" w:rsidTr="00FE4DDE">
        <w:trPr>
          <w:trHeight w:val="10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4 307,82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118,43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Совершенствование прохождения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60,67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60,67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60,67</w:t>
            </w:r>
          </w:p>
        </w:tc>
      </w:tr>
      <w:tr w:rsidR="005E6731" w:rsidTr="00FE4DDE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образования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693,30</w:t>
            </w:r>
          </w:p>
        </w:tc>
      </w:tr>
      <w:tr w:rsidR="005E6731" w:rsidTr="00FE4DDE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Развитие муниципальной системы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5E6731" w:rsidTr="00FE4DDE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Педагогические кадры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47 0 01 65510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47 0 01 65510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Одаренные дети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47 0 01 65520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47 0 01 65520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Организация и проведение общегородских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торжественного мероприятия, посвященного Дню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47 0 05 66510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47 0 05 66510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668,30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Организация отдыха и оздоровления детей в рамках муниципальной программы «Развитие образования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47 0 06 13212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14,26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47 0 06 13212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14,26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 xml:space="preserve">Субсидии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части расходов местных бюджетов по организации отдыха и оздоровления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654,04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647,50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</w:t>
            </w:r>
          </w:p>
        </w:tc>
      </w:tr>
      <w:tr w:rsidR="005E6731" w:rsidTr="00FE4DDE">
        <w:trPr>
          <w:trHeight w:val="2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«Защита населения и </w:t>
            </w:r>
            <w:proofErr w:type="gramStart"/>
            <w:r w:rsidRPr="00FE4DDE">
              <w:rPr>
                <w:sz w:val="20"/>
                <w:szCs w:val="20"/>
              </w:rPr>
              <w:t>территории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от чрезвычайных ситуаций и 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Пропаганда и обучение населения действиям в случае возникновения чрезвычайных ситуаций и мерам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5E6731" w:rsidTr="00FE4DDE">
        <w:trPr>
          <w:trHeight w:val="6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proofErr w:type="spellStart"/>
            <w:r w:rsidRPr="00FE4DDE">
              <w:rPr>
                <w:sz w:val="20"/>
                <w:szCs w:val="20"/>
              </w:rPr>
              <w:t>Непрограммная</w:t>
            </w:r>
            <w:proofErr w:type="spellEnd"/>
            <w:r w:rsidRPr="00FE4DDE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18,47</w:t>
            </w:r>
          </w:p>
        </w:tc>
      </w:tr>
      <w:tr w:rsidR="005E6731" w:rsidTr="00FE4DDE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</w:tr>
      <w:tr w:rsidR="005E6731" w:rsidTr="00FE4DDE">
        <w:trPr>
          <w:trHeight w:val="16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реализацию мероприятий подпрограммы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06 S0620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</w:tr>
      <w:tr w:rsidR="005E6731" w:rsidTr="00FE4DDE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06 S0620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33 029,93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32 858,45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33 029,93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32 858,45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15,38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288,94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288,94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288,94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288,94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«Защита населения и </w:t>
            </w:r>
            <w:proofErr w:type="gramStart"/>
            <w:r w:rsidRPr="00FE4DDE">
              <w:rPr>
                <w:sz w:val="20"/>
                <w:szCs w:val="20"/>
              </w:rPr>
              <w:t>территории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от чрезвычайных ситуаций и 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587,00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мероприятий по предупреждению и ликвидации чрезвычайных ситуаций,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культуры 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32 012,13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31 967,13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</w:tr>
      <w:tr w:rsidR="005E6731" w:rsidTr="00FE4DDE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Создание инновационного климата в муниципальных бюджетных учреждениях </w:t>
            </w:r>
            <w:r w:rsidRPr="00FE4DDE"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Реализация  отдельных полномочий органов местного самоуправления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31 908,13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31 908,13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12 330,67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12 330,67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19 577,46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19 577,46</w:t>
            </w:r>
          </w:p>
        </w:tc>
      </w:tr>
      <w:tr w:rsidR="005E6731" w:rsidTr="00FE4DDE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19 577,46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19 577,46</w:t>
            </w:r>
          </w:p>
        </w:tc>
      </w:tr>
      <w:tr w:rsidR="005E6731" w:rsidTr="00FE4DDE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8 906,00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6 722,93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2 105,16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2 105,16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E4DDE">
              <w:rPr>
                <w:sz w:val="20"/>
                <w:szCs w:val="20"/>
              </w:rPr>
              <w:t>населения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 жилищно-коммунальными услугами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2 105,16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35 0 07 71210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2 105,16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35 0 07 71210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2 105,16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4 617,77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образования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760,61</w:t>
            </w:r>
          </w:p>
        </w:tc>
      </w:tr>
      <w:tr w:rsidR="005E6731" w:rsidTr="00FE4DDE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760,61</w:t>
            </w:r>
          </w:p>
        </w:tc>
      </w:tr>
      <w:tr w:rsidR="005E6731" w:rsidTr="00FE4DDE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760,61</w:t>
            </w:r>
          </w:p>
        </w:tc>
      </w:tr>
      <w:tr w:rsidR="005E6731" w:rsidTr="00FE4DDE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47 0 02 70700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758,33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proofErr w:type="spellStart"/>
            <w:r w:rsidRPr="00FE4DDE">
              <w:rPr>
                <w:sz w:val="20"/>
                <w:szCs w:val="20"/>
              </w:rPr>
              <w:t>Непрограммная</w:t>
            </w:r>
            <w:proofErr w:type="spellEnd"/>
            <w:r w:rsidRPr="00FE4DDE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3 857,16</w:t>
            </w:r>
          </w:p>
        </w:tc>
      </w:tr>
      <w:tr w:rsidR="005E6731" w:rsidTr="00FE4DDE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Мероприятия в области социальной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3 857,16</w:t>
            </w:r>
          </w:p>
        </w:tc>
      </w:tr>
      <w:tr w:rsidR="005E6731" w:rsidTr="00FE4DDE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1 452,53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1 448,18</w:t>
            </w:r>
          </w:p>
        </w:tc>
      </w:tr>
      <w:tr w:rsidR="005E6731" w:rsidTr="00FE4DDE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553,62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552,55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1 851,01</w:t>
            </w:r>
          </w:p>
        </w:tc>
      </w:tr>
      <w:tr w:rsidR="005E6731" w:rsidTr="00FE4DDE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5,54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99 0 03 70803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1845,47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25 475,73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24 926,62</w:t>
            </w:r>
          </w:p>
        </w:tc>
      </w:tr>
      <w:tr w:rsidR="005E6731" w:rsidTr="00FE4DD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23 740,73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23 473,78</w:t>
            </w:r>
          </w:p>
        </w:tc>
      </w:tr>
      <w:tr w:rsidR="005E6731" w:rsidTr="00FE4DDE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17,39</w:t>
            </w:r>
          </w:p>
        </w:tc>
      </w:tr>
      <w:tr w:rsidR="005E6731" w:rsidTr="00FE4DDE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Подготовка специалистов по охране труда, обучение и аттестация руководителей, специалистов и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5E6731" w:rsidTr="00FE4DDE">
        <w:trPr>
          <w:trHeight w:val="7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5E6731" w:rsidTr="00FE4DDE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5E6731" w:rsidTr="00FE4DDE">
        <w:trPr>
          <w:trHeight w:val="5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15,95</w:t>
            </w:r>
          </w:p>
        </w:tc>
      </w:tr>
      <w:tr w:rsidR="005E6731" w:rsidTr="00FE4DDE">
        <w:trPr>
          <w:trHeight w:val="7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15,95</w:t>
            </w:r>
          </w:p>
        </w:tc>
      </w:tr>
      <w:tr w:rsidR="005E6731" w:rsidTr="00FE4DDE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15,95</w:t>
            </w:r>
          </w:p>
        </w:tc>
      </w:tr>
      <w:tr w:rsidR="005E6731" w:rsidTr="00FE4DDE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778,59</w:t>
            </w:r>
          </w:p>
        </w:tc>
      </w:tr>
      <w:tr w:rsidR="005E6731" w:rsidTr="00FE4DDE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778,59</w:t>
            </w:r>
          </w:p>
        </w:tc>
      </w:tr>
      <w:tr w:rsidR="005E6731" w:rsidTr="00FE4DDE">
        <w:trPr>
          <w:trHeight w:val="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778,59</w:t>
            </w:r>
          </w:p>
        </w:tc>
      </w:tr>
      <w:tr w:rsidR="005E6731" w:rsidTr="00FE4DDE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778,59</w:t>
            </w:r>
          </w:p>
        </w:tc>
      </w:tr>
      <w:tr w:rsidR="005E6731" w:rsidTr="00FE4DDE">
        <w:trPr>
          <w:trHeight w:val="9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22 778,43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22677,80</w:t>
            </w:r>
          </w:p>
        </w:tc>
      </w:tr>
      <w:tr w:rsidR="005E6731" w:rsidTr="00FE4DDE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Развитие и совершенствование материально-технической базы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3 839,58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3 754,95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61 0 01 60790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3 669,81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3 624 ,38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61 0 01 60790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3 669,81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3 624 ,38</w:t>
            </w:r>
          </w:p>
        </w:tc>
      </w:tr>
      <w:tr w:rsidR="005E6731" w:rsidTr="00FE4DDE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130,57</w:t>
            </w:r>
          </w:p>
        </w:tc>
      </w:tr>
      <w:tr w:rsidR="005E6731" w:rsidTr="00FE4DDE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61 0 01 69990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130,57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18 908,85</w:t>
            </w:r>
          </w:p>
        </w:tc>
      </w:tr>
      <w:tr w:rsidR="005E6731" w:rsidTr="00FE4DDE">
        <w:trPr>
          <w:trHeight w:val="4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Учреждения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61 0 03 16690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11 042,07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11 042,07</w:t>
            </w:r>
          </w:p>
        </w:tc>
      </w:tr>
      <w:tr w:rsidR="005E6731" w:rsidTr="00FE4DDE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61 0 03 16690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11 042,07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11 042,07</w:t>
            </w:r>
          </w:p>
        </w:tc>
      </w:tr>
      <w:tr w:rsidR="005E6731" w:rsidTr="00FE4DDE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FE4DDE">
              <w:rPr>
                <w:sz w:val="20"/>
                <w:szCs w:val="20"/>
              </w:rPr>
              <w:t>софинансирование</w:t>
            </w:r>
            <w:proofErr w:type="spellEnd"/>
            <w:r w:rsidRPr="00FE4DDE">
              <w:rPr>
                <w:sz w:val="20"/>
                <w:szCs w:val="20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7 866,78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7 866,78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03 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7 866,78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7 866,78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Совершенствование профессиональных навыков </w:t>
            </w:r>
            <w:r w:rsidRPr="00FE4DDE">
              <w:rPr>
                <w:sz w:val="20"/>
                <w:szCs w:val="20"/>
              </w:rPr>
              <w:lastRenderedPageBreak/>
              <w:t>тренерского состава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14,00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61 0 04 69990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61 0 04 69990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5E6731" w:rsidTr="00FE4DDE">
        <w:trPr>
          <w:trHeight w:val="2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1 452,84</w:t>
            </w:r>
          </w:p>
        </w:tc>
      </w:tr>
      <w:tr w:rsidR="005E6731" w:rsidTr="00FE4DDE">
        <w:trPr>
          <w:trHeight w:val="9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 Алтайского края»</w:t>
            </w:r>
            <w:r w:rsidRPr="00FE4DDE">
              <w:rPr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1 452,84</w:t>
            </w:r>
          </w:p>
        </w:tc>
      </w:tr>
      <w:tr w:rsidR="005E6731" w:rsidTr="00FE4DDE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Совершенствование форм организации массовой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1 452,84</w:t>
            </w:r>
          </w:p>
        </w:tc>
      </w:tr>
      <w:tr w:rsidR="005E6731" w:rsidTr="00FE4DD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1 452,84</w:t>
            </w:r>
          </w:p>
        </w:tc>
      </w:tr>
      <w:tr w:rsidR="005E6731" w:rsidTr="00FE4DDE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61 0 02 69990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tabs>
                <w:tab w:val="left" w:pos="6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1 452,84</w:t>
            </w:r>
          </w:p>
        </w:tc>
      </w:tr>
      <w:tr w:rsidR="005E6731" w:rsidTr="00FE4DDE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3 318,83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3 318,83</w:t>
            </w:r>
          </w:p>
        </w:tc>
      </w:tr>
      <w:tr w:rsidR="005E6731" w:rsidTr="00FE4DDE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3 318,83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3 318,83</w:t>
            </w:r>
          </w:p>
        </w:tc>
      </w:tr>
      <w:tr w:rsidR="005E6731" w:rsidTr="00FE4DD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FE4DDE">
              <w:rPr>
                <w:sz w:val="20"/>
                <w:szCs w:val="20"/>
              </w:rPr>
              <w:t>округе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3 314,83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3 314,83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Информирование населения о социально-экономическом и культурном развитии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3 314,83</w:t>
            </w:r>
          </w:p>
        </w:tc>
      </w:tr>
      <w:tr w:rsidR="005E6731" w:rsidTr="00FE4DDE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11 0 07 10870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3 314,83</w:t>
            </w:r>
          </w:p>
        </w:tc>
      </w:tr>
      <w:tr w:rsidR="005E6731" w:rsidTr="00FE4DDE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11 0 07 10870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3 314,83</w:t>
            </w:r>
          </w:p>
        </w:tc>
      </w:tr>
      <w:tr w:rsidR="005E6731" w:rsidTr="00FE4DDE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FE4DDE">
              <w:rPr>
                <w:sz w:val="20"/>
                <w:szCs w:val="20"/>
              </w:rPr>
              <w:t>округа</w:t>
            </w:r>
            <w:proofErr w:type="gramEnd"/>
            <w:r w:rsidRPr="00FE4DDE">
              <w:rPr>
                <w:sz w:val="20"/>
                <w:szCs w:val="20"/>
              </w:rPr>
              <w:t xml:space="preserve"> ЗАТО Сибирский»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4,00</w:t>
            </w:r>
          </w:p>
        </w:tc>
      </w:tr>
      <w:tr w:rsidR="005E6731" w:rsidTr="00FE4DDE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Проведение оценки уровня профессиональных рисков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5E6731" w:rsidTr="00FE4DDE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5E6731" w:rsidTr="00FE4DDE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14 0 05 69990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 xml:space="preserve">Совет депутатов городского округа закрытого административно </w:t>
            </w:r>
            <w:proofErr w:type="gramStart"/>
            <w:r w:rsidRPr="00FE4DDE">
              <w:rPr>
                <w:b/>
                <w:bCs/>
                <w:sz w:val="20"/>
                <w:szCs w:val="20"/>
              </w:rPr>
              <w:t>-т</w:t>
            </w:r>
            <w:proofErr w:type="gramEnd"/>
            <w:r w:rsidRPr="00FE4DDE">
              <w:rPr>
                <w:b/>
                <w:bCs/>
                <w:sz w:val="20"/>
                <w:szCs w:val="20"/>
              </w:rPr>
              <w:t xml:space="preserve">ерриториального образования </w:t>
            </w:r>
            <w:r w:rsidRPr="00FE4DDE">
              <w:rPr>
                <w:b/>
                <w:bCs/>
                <w:sz w:val="20"/>
                <w:szCs w:val="20"/>
              </w:rPr>
              <w:lastRenderedPageBreak/>
              <w:t>Сибирский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519,91</w:t>
            </w:r>
          </w:p>
        </w:tc>
      </w:tr>
      <w:tr w:rsidR="005E6731" w:rsidTr="00FE4DDE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519,91</w:t>
            </w:r>
          </w:p>
        </w:tc>
      </w:tr>
      <w:tr w:rsidR="005E6731" w:rsidTr="00FE4DDE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519,91</w:t>
            </w:r>
          </w:p>
        </w:tc>
      </w:tr>
      <w:tr w:rsidR="005E6731" w:rsidTr="00FE4DDE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519,91</w:t>
            </w:r>
          </w:p>
        </w:tc>
      </w:tr>
      <w:tr w:rsidR="005E6731" w:rsidTr="00FE4DDE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519,91</w:t>
            </w:r>
          </w:p>
        </w:tc>
      </w:tr>
      <w:tr w:rsidR="005E6731" w:rsidTr="00FE4DDE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519,91</w:t>
            </w:r>
          </w:p>
        </w:tc>
      </w:tr>
      <w:tr w:rsidR="005E6731" w:rsidTr="00FE4DDE">
        <w:trPr>
          <w:trHeight w:val="10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488,93</w:t>
            </w:r>
          </w:p>
        </w:tc>
      </w:tr>
      <w:tr w:rsidR="005E6731" w:rsidTr="00FE4DD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30 98</w:t>
            </w:r>
          </w:p>
        </w:tc>
      </w:tr>
      <w:tr w:rsidR="005E6731" w:rsidTr="00FE4DDE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 xml:space="preserve">Счетная палата городского округа закрытого административно-территориального образования </w:t>
            </w:r>
            <w:proofErr w:type="gramStart"/>
            <w:r w:rsidRPr="00FE4DDE">
              <w:rPr>
                <w:b/>
                <w:bCs/>
                <w:sz w:val="20"/>
                <w:szCs w:val="20"/>
              </w:rPr>
              <w:t>Сибирский</w:t>
            </w:r>
            <w:proofErr w:type="gramEnd"/>
            <w:r w:rsidRPr="00FE4DDE">
              <w:rPr>
                <w:b/>
                <w:bCs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3 236,31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3 192,49</w:t>
            </w:r>
          </w:p>
        </w:tc>
      </w:tr>
      <w:tr w:rsidR="005E6731" w:rsidTr="00FE4DDE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3 236,31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3 192,49</w:t>
            </w:r>
          </w:p>
        </w:tc>
      </w:tr>
      <w:tr w:rsidR="005E6731" w:rsidTr="00FE4DDE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3 236,31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3 192,49</w:t>
            </w:r>
          </w:p>
        </w:tc>
      </w:tr>
      <w:tr w:rsidR="005E6731" w:rsidTr="00FE4DDE">
        <w:trPr>
          <w:trHeight w:val="8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b/>
                <w:bCs/>
                <w:sz w:val="20"/>
                <w:szCs w:val="20"/>
              </w:rPr>
            </w:pPr>
            <w:r w:rsidRPr="00FE4DDE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E4DDE">
              <w:rPr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E4DDE">
              <w:rPr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3 236,31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3 192,49</w:t>
            </w:r>
          </w:p>
        </w:tc>
      </w:tr>
      <w:tr w:rsidR="005E6731" w:rsidTr="00FE4DDE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3 192,49</w:t>
            </w:r>
          </w:p>
        </w:tc>
      </w:tr>
      <w:tr w:rsidR="005E6731" w:rsidTr="00FE4DDE">
        <w:trPr>
          <w:trHeight w:val="5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3 192,49</w:t>
            </w:r>
          </w:p>
        </w:tc>
      </w:tr>
      <w:tr w:rsidR="005E6731" w:rsidTr="00FE4DDE">
        <w:trPr>
          <w:trHeight w:val="10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E4DDE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2 937,66</w:t>
            </w:r>
          </w:p>
        </w:tc>
      </w:tr>
      <w:tr w:rsidR="005E6731" w:rsidTr="00FE4DDE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Pr="00FE4DDE" w:rsidRDefault="005E6731" w:rsidP="00FE4DDE">
            <w:pPr>
              <w:jc w:val="both"/>
              <w:rPr>
                <w:sz w:val="20"/>
                <w:szCs w:val="20"/>
              </w:rPr>
            </w:pPr>
            <w:r w:rsidRPr="00FE4DD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254,83</w:t>
            </w:r>
          </w:p>
        </w:tc>
      </w:tr>
    </w:tbl>
    <w:p w:rsidR="005E6731" w:rsidRDefault="005E6731" w:rsidP="005E6731"/>
    <w:p w:rsidR="005E6731" w:rsidRDefault="005E6731" w:rsidP="005E6731"/>
    <w:p w:rsidR="005E6731" w:rsidRDefault="005E6731" w:rsidP="005E6731">
      <w:pPr>
        <w:ind w:firstLine="5670"/>
        <w:rPr>
          <w:sz w:val="28"/>
          <w:szCs w:val="28"/>
        </w:rPr>
      </w:pPr>
    </w:p>
    <w:p w:rsidR="005E6731" w:rsidRDefault="005E6731" w:rsidP="005E6731">
      <w:pPr>
        <w:ind w:firstLine="5670"/>
        <w:rPr>
          <w:sz w:val="28"/>
          <w:szCs w:val="28"/>
        </w:rPr>
      </w:pPr>
    </w:p>
    <w:p w:rsidR="005E6731" w:rsidRDefault="005E6731" w:rsidP="005E6731">
      <w:pPr>
        <w:ind w:firstLine="5670"/>
        <w:rPr>
          <w:sz w:val="28"/>
          <w:szCs w:val="28"/>
        </w:rPr>
      </w:pPr>
    </w:p>
    <w:p w:rsidR="005E6731" w:rsidRDefault="005E6731" w:rsidP="005E6731">
      <w:pPr>
        <w:ind w:firstLine="5670"/>
        <w:rPr>
          <w:sz w:val="28"/>
          <w:szCs w:val="28"/>
        </w:rPr>
      </w:pPr>
    </w:p>
    <w:p w:rsidR="005E6731" w:rsidRDefault="005E6731" w:rsidP="005E6731">
      <w:pPr>
        <w:ind w:firstLine="5670"/>
        <w:rPr>
          <w:sz w:val="28"/>
          <w:szCs w:val="28"/>
        </w:rPr>
      </w:pPr>
    </w:p>
    <w:p w:rsidR="005E6731" w:rsidRDefault="005E6731" w:rsidP="005E6731">
      <w:pPr>
        <w:ind w:firstLine="5670"/>
        <w:rPr>
          <w:sz w:val="28"/>
          <w:szCs w:val="28"/>
        </w:rPr>
      </w:pPr>
    </w:p>
    <w:p w:rsidR="005E6731" w:rsidRDefault="005E6731" w:rsidP="005E6731">
      <w:pPr>
        <w:ind w:firstLine="5670"/>
        <w:rPr>
          <w:sz w:val="28"/>
          <w:szCs w:val="28"/>
        </w:rPr>
      </w:pPr>
    </w:p>
    <w:p w:rsidR="005E6731" w:rsidRDefault="005E6731" w:rsidP="005E6731">
      <w:pPr>
        <w:ind w:firstLine="5670"/>
        <w:rPr>
          <w:sz w:val="28"/>
          <w:szCs w:val="28"/>
        </w:rPr>
      </w:pPr>
    </w:p>
    <w:p w:rsidR="005E6731" w:rsidRDefault="005E6731" w:rsidP="005E6731">
      <w:pPr>
        <w:ind w:firstLine="5670"/>
        <w:rPr>
          <w:sz w:val="28"/>
          <w:szCs w:val="28"/>
        </w:rPr>
      </w:pPr>
    </w:p>
    <w:p w:rsidR="005E6731" w:rsidRDefault="005E6731" w:rsidP="005E6731">
      <w:pPr>
        <w:ind w:firstLine="5670"/>
        <w:rPr>
          <w:sz w:val="28"/>
          <w:szCs w:val="28"/>
        </w:rPr>
      </w:pPr>
    </w:p>
    <w:p w:rsidR="005E6731" w:rsidRDefault="005E6731" w:rsidP="005E6731">
      <w:pPr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FE4DDE" w:rsidRDefault="00FE4DDE" w:rsidP="005E6731">
      <w:pPr>
        <w:ind w:firstLine="5670"/>
        <w:rPr>
          <w:sz w:val="28"/>
          <w:szCs w:val="28"/>
        </w:rPr>
      </w:pP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5E6731" w:rsidRDefault="005E6731" w:rsidP="005E67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______________ № ______</w:t>
      </w:r>
    </w:p>
    <w:p w:rsidR="005E6731" w:rsidRDefault="005E6731" w:rsidP="005E6731">
      <w:pPr>
        <w:jc w:val="right"/>
      </w:pPr>
    </w:p>
    <w:p w:rsidR="005E6731" w:rsidRDefault="005E6731" w:rsidP="005E6731">
      <w:pPr>
        <w:jc w:val="center"/>
        <w:rPr>
          <w:color w:val="000000"/>
        </w:rPr>
      </w:pPr>
    </w:p>
    <w:p w:rsidR="005E6731" w:rsidRDefault="005E6731" w:rsidP="005E6731">
      <w:pPr>
        <w:jc w:val="center"/>
        <w:rPr>
          <w:color w:val="000000"/>
        </w:rPr>
      </w:pPr>
      <w:r>
        <w:rPr>
          <w:color w:val="000000"/>
        </w:rPr>
        <w:t xml:space="preserve">Источники финансирования дефицита местного бюджета по кодам </w:t>
      </w:r>
      <w:proofErr w:type="gramStart"/>
      <w:r>
        <w:rPr>
          <w:color w:val="000000"/>
        </w:rPr>
        <w:t>классификации источников финансирования дефицита бюджета</w:t>
      </w:r>
      <w:proofErr w:type="gramEnd"/>
    </w:p>
    <w:p w:rsidR="005E6731" w:rsidRDefault="005E6731" w:rsidP="005E673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 рублей</w:t>
      </w:r>
    </w:p>
    <w:p w:rsidR="00FE4DDE" w:rsidRDefault="00FE4DDE" w:rsidP="005E6731">
      <w:pPr>
        <w:jc w:val="right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3261"/>
        <w:gridCol w:w="1417"/>
        <w:gridCol w:w="1383"/>
      </w:tblGrid>
      <w:tr w:rsidR="005E6731" w:rsidTr="005E6731">
        <w:trPr>
          <w:trHeight w:val="6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источника финансирования по КИВФ, </w:t>
            </w:r>
            <w:proofErr w:type="spellStart"/>
            <w:r>
              <w:rPr>
                <w:color w:val="000000"/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 на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5E6731" w:rsidTr="005E6731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092 01  00 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0000  000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-13 081,72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-26 127,17</w:t>
            </w:r>
          </w:p>
        </w:tc>
      </w:tr>
      <w:tr w:rsidR="005E6731" w:rsidTr="005E6731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092 01  05  00 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0000  000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-13 081,72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-26 127,17</w:t>
            </w:r>
          </w:p>
        </w:tc>
      </w:tr>
      <w:tr w:rsidR="005E6731" w:rsidTr="005E6731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092 01  05  02  01  04  0000  510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- 417 441,14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- 418 338,95</w:t>
            </w:r>
          </w:p>
        </w:tc>
      </w:tr>
      <w:tr w:rsidR="005E6731" w:rsidTr="005E6731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1" w:rsidRDefault="005E6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092 01  05  02  01  04  0000  610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403 975,72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731" w:rsidRDefault="005E67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392 211,78</w:t>
            </w:r>
          </w:p>
        </w:tc>
      </w:tr>
    </w:tbl>
    <w:p w:rsidR="005E6731" w:rsidRDefault="005E6731" w:rsidP="005E6731">
      <w:pPr>
        <w:jc w:val="both"/>
        <w:rPr>
          <w:color w:val="000000"/>
          <w:sz w:val="22"/>
          <w:szCs w:val="22"/>
        </w:rPr>
      </w:pPr>
    </w:p>
    <w:p w:rsidR="005E6731" w:rsidRDefault="005E6731" w:rsidP="005E6731">
      <w:pPr>
        <w:jc w:val="both"/>
        <w:rPr>
          <w:sz w:val="28"/>
          <w:szCs w:val="28"/>
        </w:rPr>
      </w:pPr>
    </w:p>
    <w:p w:rsidR="00F9076C" w:rsidRDefault="00F9076C" w:rsidP="00F9076C">
      <w:pPr>
        <w:ind w:firstLine="142"/>
        <w:rPr>
          <w:sz w:val="28"/>
          <w:szCs w:val="28"/>
        </w:rPr>
      </w:pPr>
    </w:p>
    <w:p w:rsidR="006C50A5" w:rsidRDefault="006C50A5" w:rsidP="009501C1">
      <w:pPr>
        <w:rPr>
          <w:sz w:val="28"/>
          <w:szCs w:val="28"/>
        </w:rPr>
      </w:pPr>
    </w:p>
    <w:sectPr w:rsidR="006C50A5" w:rsidSect="00C3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79039C"/>
    <w:multiLevelType w:val="hybridMultilevel"/>
    <w:tmpl w:val="6624F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AD0DB5"/>
    <w:multiLevelType w:val="hybridMultilevel"/>
    <w:tmpl w:val="12CEC35C"/>
    <w:lvl w:ilvl="0" w:tplc="3AE49F86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05A32"/>
    <w:rsid w:val="00011A1F"/>
    <w:rsid w:val="00021E43"/>
    <w:rsid w:val="00046CB2"/>
    <w:rsid w:val="00064C54"/>
    <w:rsid w:val="000720AF"/>
    <w:rsid w:val="00084D2F"/>
    <w:rsid w:val="0008629D"/>
    <w:rsid w:val="00094C5A"/>
    <w:rsid w:val="000A2476"/>
    <w:rsid w:val="000C5869"/>
    <w:rsid w:val="000D4C41"/>
    <w:rsid w:val="000F2049"/>
    <w:rsid w:val="001012EA"/>
    <w:rsid w:val="00101834"/>
    <w:rsid w:val="0012385C"/>
    <w:rsid w:val="00124910"/>
    <w:rsid w:val="0014631C"/>
    <w:rsid w:val="00161BC7"/>
    <w:rsid w:val="00174FD4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32E5"/>
    <w:rsid w:val="00252BE1"/>
    <w:rsid w:val="002563BF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D61FB"/>
    <w:rsid w:val="002E0600"/>
    <w:rsid w:val="00313358"/>
    <w:rsid w:val="003234F6"/>
    <w:rsid w:val="00342D1A"/>
    <w:rsid w:val="003538D9"/>
    <w:rsid w:val="003638D1"/>
    <w:rsid w:val="00372E42"/>
    <w:rsid w:val="003745AC"/>
    <w:rsid w:val="00386EC7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A285F"/>
    <w:rsid w:val="004B26AC"/>
    <w:rsid w:val="004C44B3"/>
    <w:rsid w:val="004D265B"/>
    <w:rsid w:val="00522BB4"/>
    <w:rsid w:val="00525ECD"/>
    <w:rsid w:val="00527D67"/>
    <w:rsid w:val="0053692F"/>
    <w:rsid w:val="005375DB"/>
    <w:rsid w:val="00555D85"/>
    <w:rsid w:val="0055649D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5E6731"/>
    <w:rsid w:val="00620A56"/>
    <w:rsid w:val="006242AE"/>
    <w:rsid w:val="006349F6"/>
    <w:rsid w:val="00640464"/>
    <w:rsid w:val="006410C3"/>
    <w:rsid w:val="00660454"/>
    <w:rsid w:val="006634D4"/>
    <w:rsid w:val="0067178F"/>
    <w:rsid w:val="00695AED"/>
    <w:rsid w:val="006A5045"/>
    <w:rsid w:val="006C50A5"/>
    <w:rsid w:val="006D0E6A"/>
    <w:rsid w:val="006E7322"/>
    <w:rsid w:val="006F3ACD"/>
    <w:rsid w:val="00700636"/>
    <w:rsid w:val="00710869"/>
    <w:rsid w:val="007611B1"/>
    <w:rsid w:val="0077059D"/>
    <w:rsid w:val="0079753F"/>
    <w:rsid w:val="007A152E"/>
    <w:rsid w:val="007B4E72"/>
    <w:rsid w:val="007B5A1A"/>
    <w:rsid w:val="007E2BEF"/>
    <w:rsid w:val="007E6185"/>
    <w:rsid w:val="007F20BB"/>
    <w:rsid w:val="007F3004"/>
    <w:rsid w:val="007F389B"/>
    <w:rsid w:val="00807D49"/>
    <w:rsid w:val="00822162"/>
    <w:rsid w:val="00823F37"/>
    <w:rsid w:val="00847EA4"/>
    <w:rsid w:val="00855A57"/>
    <w:rsid w:val="008641A2"/>
    <w:rsid w:val="008777D3"/>
    <w:rsid w:val="00885AB7"/>
    <w:rsid w:val="0089032E"/>
    <w:rsid w:val="00890A50"/>
    <w:rsid w:val="008A010D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72CD7"/>
    <w:rsid w:val="00984E08"/>
    <w:rsid w:val="009852C8"/>
    <w:rsid w:val="0099180E"/>
    <w:rsid w:val="0099773F"/>
    <w:rsid w:val="009A0734"/>
    <w:rsid w:val="009A2D57"/>
    <w:rsid w:val="009B2DA2"/>
    <w:rsid w:val="009B5999"/>
    <w:rsid w:val="009D0B9C"/>
    <w:rsid w:val="009E12A4"/>
    <w:rsid w:val="009E7466"/>
    <w:rsid w:val="00A03990"/>
    <w:rsid w:val="00A20980"/>
    <w:rsid w:val="00A32799"/>
    <w:rsid w:val="00A4107C"/>
    <w:rsid w:val="00A433A5"/>
    <w:rsid w:val="00A50DA8"/>
    <w:rsid w:val="00A52457"/>
    <w:rsid w:val="00A63E43"/>
    <w:rsid w:val="00A74DB8"/>
    <w:rsid w:val="00A85764"/>
    <w:rsid w:val="00A9427B"/>
    <w:rsid w:val="00AB0C2C"/>
    <w:rsid w:val="00AD7F0E"/>
    <w:rsid w:val="00AF0A5C"/>
    <w:rsid w:val="00B01431"/>
    <w:rsid w:val="00B02F57"/>
    <w:rsid w:val="00B12000"/>
    <w:rsid w:val="00B15066"/>
    <w:rsid w:val="00B21A76"/>
    <w:rsid w:val="00B22E3A"/>
    <w:rsid w:val="00B26EDD"/>
    <w:rsid w:val="00B45456"/>
    <w:rsid w:val="00B47A29"/>
    <w:rsid w:val="00B60081"/>
    <w:rsid w:val="00B60ABB"/>
    <w:rsid w:val="00B617F0"/>
    <w:rsid w:val="00BA1FB6"/>
    <w:rsid w:val="00BB1F92"/>
    <w:rsid w:val="00BC68CF"/>
    <w:rsid w:val="00BE2A05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A1DF4"/>
    <w:rsid w:val="00CA3079"/>
    <w:rsid w:val="00CD6322"/>
    <w:rsid w:val="00CD7FF3"/>
    <w:rsid w:val="00CF4100"/>
    <w:rsid w:val="00D13E28"/>
    <w:rsid w:val="00D23DFC"/>
    <w:rsid w:val="00D30EAB"/>
    <w:rsid w:val="00D31C02"/>
    <w:rsid w:val="00D73709"/>
    <w:rsid w:val="00D83BAD"/>
    <w:rsid w:val="00DA36A5"/>
    <w:rsid w:val="00DB51AA"/>
    <w:rsid w:val="00DB5819"/>
    <w:rsid w:val="00DC6A47"/>
    <w:rsid w:val="00DD769E"/>
    <w:rsid w:val="00DE11B2"/>
    <w:rsid w:val="00DE6868"/>
    <w:rsid w:val="00DF5496"/>
    <w:rsid w:val="00E2045D"/>
    <w:rsid w:val="00E40322"/>
    <w:rsid w:val="00E46E1B"/>
    <w:rsid w:val="00E537A3"/>
    <w:rsid w:val="00E61F38"/>
    <w:rsid w:val="00E62546"/>
    <w:rsid w:val="00EA10AB"/>
    <w:rsid w:val="00EB455A"/>
    <w:rsid w:val="00EC10DD"/>
    <w:rsid w:val="00EC42E9"/>
    <w:rsid w:val="00ED4DC9"/>
    <w:rsid w:val="00EE0D61"/>
    <w:rsid w:val="00EE59C1"/>
    <w:rsid w:val="00EF13AA"/>
    <w:rsid w:val="00F10B40"/>
    <w:rsid w:val="00F14537"/>
    <w:rsid w:val="00F15B54"/>
    <w:rsid w:val="00F17BC4"/>
    <w:rsid w:val="00F46CAE"/>
    <w:rsid w:val="00F50C31"/>
    <w:rsid w:val="00F9076C"/>
    <w:rsid w:val="00FA1526"/>
    <w:rsid w:val="00FB20EA"/>
    <w:rsid w:val="00FB26A5"/>
    <w:rsid w:val="00FC069A"/>
    <w:rsid w:val="00FC5669"/>
    <w:rsid w:val="00FD1E76"/>
    <w:rsid w:val="00FE4DDE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6201A"/>
    <w:pPr>
      <w:ind w:firstLine="570"/>
    </w:pPr>
    <w:rPr>
      <w:rFonts w:ascii="Arial" w:hAnsi="Arial" w:cs="Arial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E6731"/>
    <w:rPr>
      <w:rFonts w:ascii="Arial" w:hAnsi="Arial" w:cs="Arial"/>
      <w:sz w:val="22"/>
      <w:szCs w:val="24"/>
    </w:rPr>
  </w:style>
  <w:style w:type="paragraph" w:styleId="a5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6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E6731"/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9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a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d">
    <w:name w:val="Balloon Text"/>
    <w:basedOn w:val="a"/>
    <w:link w:val="ae"/>
    <w:uiPriority w:val="99"/>
    <w:rsid w:val="00C15B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f0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1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Верхний колонтитул Знак"/>
    <w:basedOn w:val="a0"/>
    <w:link w:val="af3"/>
    <w:uiPriority w:val="99"/>
    <w:rsid w:val="005E6731"/>
    <w:rPr>
      <w:sz w:val="24"/>
      <w:szCs w:val="24"/>
    </w:rPr>
  </w:style>
  <w:style w:type="paragraph" w:styleId="af3">
    <w:name w:val="header"/>
    <w:basedOn w:val="a"/>
    <w:link w:val="af2"/>
    <w:uiPriority w:val="99"/>
    <w:unhideWhenUsed/>
    <w:rsid w:val="005E673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35</Pages>
  <Words>10664</Words>
  <Characters>60791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71313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116</cp:revision>
  <cp:lastPrinted>2024-05-20T03:56:00Z</cp:lastPrinted>
  <dcterms:created xsi:type="dcterms:W3CDTF">2021-03-10T09:42:00Z</dcterms:created>
  <dcterms:modified xsi:type="dcterms:W3CDTF">2024-05-31T02:10:00Z</dcterms:modified>
</cp:coreProperties>
</file>